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BF6E7" w14:textId="77777777" w:rsidR="000B32D0" w:rsidRDefault="000B32D0" w:rsidP="000B32D0">
      <w:pPr>
        <w:pStyle w:val="1"/>
        <w:ind w:left="5103"/>
        <w:jc w:val="left"/>
        <w:rPr>
          <w:sz w:val="20"/>
        </w:rPr>
      </w:pPr>
      <w:r>
        <w:rPr>
          <w:sz w:val="20"/>
        </w:rPr>
        <w:t xml:space="preserve">Приложение </w:t>
      </w:r>
      <w:r w:rsidR="00A572EC">
        <w:rPr>
          <w:sz w:val="20"/>
        </w:rPr>
        <w:t>1</w:t>
      </w:r>
      <w:r w:rsidR="001E137B">
        <w:rPr>
          <w:sz w:val="20"/>
        </w:rPr>
        <w:t>2</w:t>
      </w:r>
      <w:r>
        <w:rPr>
          <w:sz w:val="20"/>
        </w:rPr>
        <w:t xml:space="preserve"> </w:t>
      </w:r>
    </w:p>
    <w:p w14:paraId="23ABB35E" w14:textId="0D2B81DB" w:rsidR="000B32D0" w:rsidRDefault="00864522" w:rsidP="000B32D0">
      <w:pPr>
        <w:pStyle w:val="1"/>
        <w:tabs>
          <w:tab w:val="left" w:pos="6060"/>
          <w:tab w:val="right" w:pos="9978"/>
        </w:tabs>
        <w:ind w:left="5103"/>
        <w:jc w:val="left"/>
        <w:rPr>
          <w:bCs/>
          <w:sz w:val="20"/>
        </w:rPr>
      </w:pPr>
      <w:proofErr w:type="gramStart"/>
      <w:r>
        <w:rPr>
          <w:bCs/>
          <w:sz w:val="20"/>
        </w:rPr>
        <w:t>к  решению</w:t>
      </w:r>
      <w:proofErr w:type="gramEnd"/>
      <w:r>
        <w:rPr>
          <w:bCs/>
          <w:sz w:val="20"/>
        </w:rPr>
        <w:t>№</w:t>
      </w:r>
      <w:r w:rsidR="00A55B82">
        <w:rPr>
          <w:bCs/>
          <w:sz w:val="20"/>
        </w:rPr>
        <w:t xml:space="preserve"> </w:t>
      </w:r>
      <w:r w:rsidR="00096DF6">
        <w:rPr>
          <w:bCs/>
          <w:sz w:val="20"/>
        </w:rPr>
        <w:t>сорок</w:t>
      </w:r>
      <w:r w:rsidR="0094566A">
        <w:rPr>
          <w:bCs/>
          <w:sz w:val="20"/>
        </w:rPr>
        <w:t xml:space="preserve"> седьмой</w:t>
      </w:r>
      <w:r w:rsidR="000B32D0" w:rsidRPr="00DB0821">
        <w:rPr>
          <w:bCs/>
          <w:sz w:val="20"/>
        </w:rPr>
        <w:t xml:space="preserve"> сессии</w:t>
      </w:r>
      <w:r w:rsidR="00FB2262">
        <w:rPr>
          <w:bCs/>
          <w:sz w:val="20"/>
        </w:rPr>
        <w:t xml:space="preserve"> шестого</w:t>
      </w:r>
      <w:r w:rsidR="000B32D0">
        <w:rPr>
          <w:bCs/>
          <w:sz w:val="20"/>
        </w:rPr>
        <w:t xml:space="preserve"> созыва</w:t>
      </w:r>
    </w:p>
    <w:p w14:paraId="0D0CE083" w14:textId="3AC5E557" w:rsidR="000B32D0" w:rsidRPr="00DB0821" w:rsidRDefault="000B32D0" w:rsidP="000B32D0">
      <w:pPr>
        <w:pStyle w:val="1"/>
        <w:ind w:left="5103"/>
        <w:jc w:val="left"/>
        <w:rPr>
          <w:bCs/>
          <w:sz w:val="20"/>
        </w:rPr>
      </w:pPr>
      <w:proofErr w:type="spellStart"/>
      <w:r>
        <w:rPr>
          <w:bCs/>
          <w:sz w:val="20"/>
        </w:rPr>
        <w:t>от</w:t>
      </w:r>
      <w:r w:rsidR="006F099B">
        <w:rPr>
          <w:bCs/>
          <w:sz w:val="20"/>
        </w:rPr>
        <w:t>25</w:t>
      </w:r>
      <w:proofErr w:type="spellEnd"/>
      <w:r w:rsidR="00232122">
        <w:rPr>
          <w:bCs/>
          <w:sz w:val="20"/>
        </w:rPr>
        <w:t xml:space="preserve">   </w:t>
      </w:r>
      <w:r w:rsidR="00FB2262">
        <w:rPr>
          <w:bCs/>
          <w:sz w:val="20"/>
        </w:rPr>
        <w:t>.</w:t>
      </w:r>
      <w:proofErr w:type="spellStart"/>
      <w:r w:rsidR="00FB2262">
        <w:rPr>
          <w:bCs/>
          <w:sz w:val="20"/>
        </w:rPr>
        <w:t>1</w:t>
      </w:r>
      <w:r w:rsidR="006F099B">
        <w:rPr>
          <w:bCs/>
          <w:sz w:val="20"/>
        </w:rPr>
        <w:t>2</w:t>
      </w:r>
      <w:r w:rsidR="00FB2262">
        <w:rPr>
          <w:bCs/>
          <w:sz w:val="20"/>
        </w:rPr>
        <w:t>.202</w:t>
      </w:r>
      <w:r w:rsidR="0094566A">
        <w:rPr>
          <w:bCs/>
          <w:sz w:val="20"/>
        </w:rPr>
        <w:t>4</w:t>
      </w:r>
      <w:r>
        <w:rPr>
          <w:bCs/>
          <w:sz w:val="20"/>
        </w:rPr>
        <w:t>г</w:t>
      </w:r>
      <w:proofErr w:type="spellEnd"/>
      <w:r>
        <w:rPr>
          <w:bCs/>
          <w:sz w:val="20"/>
        </w:rPr>
        <w:t>.</w:t>
      </w:r>
      <w:r w:rsidRPr="00DB0821">
        <w:rPr>
          <w:bCs/>
          <w:sz w:val="20"/>
        </w:rPr>
        <w:t xml:space="preserve">  </w:t>
      </w:r>
    </w:p>
    <w:p w14:paraId="420DC061" w14:textId="3A9BCB6C" w:rsidR="000B32D0" w:rsidRPr="00DB0821" w:rsidRDefault="000B32D0" w:rsidP="000B32D0">
      <w:pPr>
        <w:pStyle w:val="1"/>
        <w:ind w:left="5103"/>
        <w:jc w:val="left"/>
        <w:rPr>
          <w:bCs/>
          <w:sz w:val="20"/>
        </w:rPr>
      </w:pPr>
      <w:r>
        <w:rPr>
          <w:bCs/>
          <w:sz w:val="20"/>
        </w:rPr>
        <w:t xml:space="preserve"> «</w:t>
      </w:r>
      <w:proofErr w:type="gramStart"/>
      <w:r>
        <w:rPr>
          <w:bCs/>
          <w:sz w:val="20"/>
        </w:rPr>
        <w:t xml:space="preserve">О </w:t>
      </w:r>
      <w:r w:rsidRPr="00DB0821">
        <w:rPr>
          <w:bCs/>
          <w:sz w:val="20"/>
        </w:rPr>
        <w:t xml:space="preserve"> </w:t>
      </w:r>
      <w:r>
        <w:rPr>
          <w:bCs/>
          <w:sz w:val="20"/>
        </w:rPr>
        <w:t>бюджета</w:t>
      </w:r>
      <w:proofErr w:type="gramEnd"/>
      <w:r>
        <w:rPr>
          <w:bCs/>
          <w:sz w:val="20"/>
        </w:rPr>
        <w:t xml:space="preserve"> Лебедевского сельсовета</w:t>
      </w:r>
      <w:r w:rsidRPr="00DB0821">
        <w:rPr>
          <w:bCs/>
          <w:sz w:val="20"/>
        </w:rPr>
        <w:t xml:space="preserve"> </w:t>
      </w:r>
      <w:r>
        <w:rPr>
          <w:bCs/>
          <w:sz w:val="20"/>
        </w:rPr>
        <w:t xml:space="preserve">Тогучинского района Новосибирской области на </w:t>
      </w:r>
      <w:proofErr w:type="spellStart"/>
      <w:r>
        <w:rPr>
          <w:bCs/>
          <w:sz w:val="20"/>
        </w:rPr>
        <w:t>202</w:t>
      </w:r>
      <w:r w:rsidR="0094566A">
        <w:rPr>
          <w:bCs/>
          <w:sz w:val="20"/>
        </w:rPr>
        <w:t>5</w:t>
      </w:r>
      <w:r>
        <w:rPr>
          <w:bCs/>
          <w:sz w:val="20"/>
        </w:rPr>
        <w:t>год</w:t>
      </w:r>
      <w:proofErr w:type="spellEnd"/>
      <w:r>
        <w:rPr>
          <w:bCs/>
          <w:sz w:val="20"/>
        </w:rPr>
        <w:t xml:space="preserve"> и плановый период 202</w:t>
      </w:r>
      <w:r w:rsidR="0094566A">
        <w:rPr>
          <w:bCs/>
          <w:sz w:val="20"/>
        </w:rPr>
        <w:t>6</w:t>
      </w:r>
      <w:r>
        <w:rPr>
          <w:bCs/>
          <w:sz w:val="20"/>
        </w:rPr>
        <w:t>-</w:t>
      </w:r>
      <w:proofErr w:type="spellStart"/>
      <w:r>
        <w:rPr>
          <w:bCs/>
          <w:sz w:val="20"/>
        </w:rPr>
        <w:t>202</w:t>
      </w:r>
      <w:r w:rsidR="0094566A">
        <w:rPr>
          <w:bCs/>
          <w:sz w:val="20"/>
        </w:rPr>
        <w:t>7</w:t>
      </w:r>
      <w:r>
        <w:rPr>
          <w:bCs/>
          <w:sz w:val="20"/>
        </w:rPr>
        <w:t>годов</w:t>
      </w:r>
      <w:proofErr w:type="spellEnd"/>
      <w:r>
        <w:rPr>
          <w:bCs/>
          <w:sz w:val="20"/>
        </w:rPr>
        <w:t xml:space="preserve"> </w:t>
      </w:r>
      <w:r w:rsidRPr="00DB0821">
        <w:rPr>
          <w:bCs/>
          <w:sz w:val="20"/>
        </w:rPr>
        <w:t>»</w:t>
      </w:r>
    </w:p>
    <w:p w14:paraId="249A2B52" w14:textId="77777777" w:rsidR="000B32D0" w:rsidRDefault="000B32D0" w:rsidP="000B32D0">
      <w:pPr>
        <w:pStyle w:val="1"/>
        <w:jc w:val="right"/>
      </w:pPr>
      <w:r>
        <w:rPr>
          <w:sz w:val="18"/>
          <w:szCs w:val="18"/>
        </w:rPr>
        <w:t>Таблица 1</w:t>
      </w:r>
    </w:p>
    <w:p w14:paraId="497CB9B6" w14:textId="77777777" w:rsidR="000B32D0" w:rsidRDefault="000B32D0" w:rsidP="000B32D0">
      <w:pPr>
        <w:pStyle w:val="1"/>
      </w:pPr>
      <w:r>
        <w:t>ДОХОДЫ</w:t>
      </w:r>
    </w:p>
    <w:p w14:paraId="50ED5B8D" w14:textId="3F73EACC" w:rsidR="000B32D0" w:rsidRDefault="000B32D0" w:rsidP="000B32D0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Тогучинского района Новосибирской области на 202</w:t>
      </w:r>
      <w:r w:rsidR="003D145D">
        <w:rPr>
          <w:sz w:val="28"/>
        </w:rPr>
        <w:t>5</w:t>
      </w:r>
      <w:r>
        <w:rPr>
          <w:sz w:val="28"/>
        </w:rPr>
        <w:t xml:space="preserve"> год</w:t>
      </w:r>
    </w:p>
    <w:p w14:paraId="3CDE014C" w14:textId="77777777" w:rsidR="000B32D0" w:rsidRPr="00D674B7" w:rsidRDefault="000B32D0" w:rsidP="000B32D0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1"/>
        <w:gridCol w:w="5849"/>
        <w:gridCol w:w="977"/>
      </w:tblGrid>
      <w:tr w:rsidR="000B32D0" w:rsidRPr="00621399" w14:paraId="2C248DC6" w14:textId="77777777" w:rsidTr="00306118">
        <w:tc>
          <w:tcPr>
            <w:tcW w:w="2601" w:type="dxa"/>
          </w:tcPr>
          <w:p w14:paraId="2BE4889E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</w:t>
            </w:r>
            <w:r w:rsidRPr="00621399">
              <w:rPr>
                <w:b/>
                <w:sz w:val="18"/>
                <w:szCs w:val="18"/>
              </w:rPr>
              <w:t>КБК РФ</w:t>
            </w:r>
          </w:p>
        </w:tc>
        <w:tc>
          <w:tcPr>
            <w:tcW w:w="5849" w:type="dxa"/>
          </w:tcPr>
          <w:p w14:paraId="7959DE3A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Наименование групп, подгрупп, статьи, подстатьи, элемента,</w:t>
            </w:r>
          </w:p>
          <w:p w14:paraId="07AF4631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программы(подпрограммы), кода экономической классификации</w:t>
            </w:r>
          </w:p>
          <w:p w14:paraId="6A2487A9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 xml:space="preserve">доходов </w:t>
            </w:r>
          </w:p>
        </w:tc>
        <w:tc>
          <w:tcPr>
            <w:tcW w:w="0" w:type="auto"/>
          </w:tcPr>
          <w:p w14:paraId="167551A3" w14:textId="77777777"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Сумма</w:t>
            </w:r>
          </w:p>
          <w:p w14:paraId="2DC99BA1" w14:textId="77777777" w:rsidR="000B32D0" w:rsidRPr="00621399" w:rsidRDefault="000B32D0" w:rsidP="00306118">
            <w:pPr>
              <w:jc w:val="center"/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</w:t>
            </w:r>
          </w:p>
          <w:p w14:paraId="2A6438EB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(</w:t>
            </w:r>
            <w:proofErr w:type="spellStart"/>
            <w:r w:rsidRPr="00621399">
              <w:rPr>
                <w:sz w:val="18"/>
                <w:szCs w:val="18"/>
              </w:rPr>
              <w:t>тыс.руб</w:t>
            </w:r>
            <w:proofErr w:type="spellEnd"/>
            <w:r w:rsidRPr="00621399">
              <w:rPr>
                <w:sz w:val="18"/>
                <w:szCs w:val="18"/>
              </w:rPr>
              <w:t>.)</w:t>
            </w:r>
          </w:p>
          <w:p w14:paraId="61E86982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</w:p>
        </w:tc>
      </w:tr>
      <w:tr w:rsidR="000B32D0" w:rsidRPr="00621399" w14:paraId="09160FA0" w14:textId="77777777" w:rsidTr="00306118">
        <w:tc>
          <w:tcPr>
            <w:tcW w:w="2601" w:type="dxa"/>
          </w:tcPr>
          <w:p w14:paraId="115FADD7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000 1 00 00000 00 0000 000</w:t>
            </w:r>
          </w:p>
        </w:tc>
        <w:tc>
          <w:tcPr>
            <w:tcW w:w="5849" w:type="dxa"/>
          </w:tcPr>
          <w:p w14:paraId="1E9CBA78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0" w:type="auto"/>
          </w:tcPr>
          <w:p w14:paraId="7DAA4B42" w14:textId="3DCCC944" w:rsidR="000B32D0" w:rsidRPr="00621399" w:rsidRDefault="003D145D" w:rsidP="00D2148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3206,7</w:t>
            </w:r>
          </w:p>
        </w:tc>
      </w:tr>
      <w:tr w:rsidR="000B32D0" w:rsidRPr="00621399" w14:paraId="04EB965B" w14:textId="77777777" w:rsidTr="00306118">
        <w:tc>
          <w:tcPr>
            <w:tcW w:w="2601" w:type="dxa"/>
          </w:tcPr>
          <w:p w14:paraId="2E622F4A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100 103 00000 00 0000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5849" w:type="dxa"/>
          </w:tcPr>
          <w:p w14:paraId="07BCEC46" w14:textId="77777777" w:rsidR="000B32D0" w:rsidRPr="008949BF" w:rsidRDefault="000B32D0" w:rsidP="00306118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 xml:space="preserve">Налоги </w:t>
            </w:r>
            <w:proofErr w:type="gramStart"/>
            <w:r w:rsidRPr="008949BF">
              <w:rPr>
                <w:b/>
                <w:sz w:val="24"/>
                <w:szCs w:val="24"/>
              </w:rPr>
              <w:t>на  товары</w:t>
            </w:r>
            <w:proofErr w:type="gramEnd"/>
            <w:r w:rsidRPr="008949BF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8949BF">
              <w:rPr>
                <w:b/>
                <w:sz w:val="24"/>
                <w:szCs w:val="24"/>
              </w:rPr>
              <w:t>работы,услуги</w:t>
            </w:r>
            <w:proofErr w:type="spellEnd"/>
            <w:r w:rsidRPr="008949BF">
              <w:rPr>
                <w:b/>
                <w:sz w:val="24"/>
                <w:szCs w:val="24"/>
              </w:rPr>
              <w:t>),реализуемые на  территории Российской Федерации</w:t>
            </w:r>
          </w:p>
        </w:tc>
        <w:tc>
          <w:tcPr>
            <w:tcW w:w="0" w:type="auto"/>
          </w:tcPr>
          <w:p w14:paraId="75C0EA5B" w14:textId="777AC93A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1390,0</w:t>
            </w:r>
          </w:p>
        </w:tc>
      </w:tr>
      <w:tr w:rsidR="000B32D0" w:rsidRPr="00621399" w14:paraId="5F0CC4F7" w14:textId="77777777" w:rsidTr="00306118">
        <w:tc>
          <w:tcPr>
            <w:tcW w:w="2601" w:type="dxa"/>
          </w:tcPr>
          <w:p w14:paraId="5CF3C6B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100 103 0223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14:paraId="0F1C753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0" w:type="auto"/>
          </w:tcPr>
          <w:p w14:paraId="51CA758F" w14:textId="0F738B04" w:rsidR="000B32D0" w:rsidRPr="00223024" w:rsidRDefault="003D145D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712,3</w:t>
            </w:r>
          </w:p>
        </w:tc>
      </w:tr>
      <w:tr w:rsidR="000B32D0" w:rsidRPr="00621399" w14:paraId="7AC299CA" w14:textId="77777777" w:rsidTr="00306118">
        <w:tc>
          <w:tcPr>
            <w:tcW w:w="2601" w:type="dxa"/>
          </w:tcPr>
          <w:p w14:paraId="07ED25A7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100 103 0224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14:paraId="2FCA3D0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0" w:type="auto"/>
          </w:tcPr>
          <w:p w14:paraId="7C94FD33" w14:textId="3DF875DE" w:rsidR="000B32D0" w:rsidRPr="003D145D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</w:tr>
      <w:tr w:rsidR="000B32D0" w:rsidRPr="00621399" w14:paraId="567E1DAA" w14:textId="77777777" w:rsidTr="00306118">
        <w:tc>
          <w:tcPr>
            <w:tcW w:w="2601" w:type="dxa"/>
          </w:tcPr>
          <w:p w14:paraId="1692DBC9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100 103 0225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14:paraId="1B067C2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0" w:type="auto"/>
          </w:tcPr>
          <w:p w14:paraId="62D668C4" w14:textId="3378FF37" w:rsidR="000B32D0" w:rsidRPr="009D413A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A86995">
              <w:rPr>
                <w:sz w:val="18"/>
                <w:szCs w:val="18"/>
              </w:rPr>
              <w:t>34,20</w:t>
            </w:r>
          </w:p>
        </w:tc>
      </w:tr>
      <w:tr w:rsidR="000B32D0" w:rsidRPr="00621399" w14:paraId="027FF4A4" w14:textId="77777777" w:rsidTr="00306118">
        <w:tc>
          <w:tcPr>
            <w:tcW w:w="2601" w:type="dxa"/>
          </w:tcPr>
          <w:p w14:paraId="3F44E34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100 103 0226</w:t>
            </w:r>
            <w:r>
              <w:rPr>
                <w:sz w:val="18"/>
                <w:szCs w:val="18"/>
              </w:rPr>
              <w:t>1</w:t>
            </w:r>
            <w:r w:rsidRPr="00621399">
              <w:rPr>
                <w:sz w:val="18"/>
                <w:szCs w:val="18"/>
              </w:rPr>
              <w:t xml:space="preserve"> 01 0000 110</w:t>
            </w:r>
          </w:p>
        </w:tc>
        <w:tc>
          <w:tcPr>
            <w:tcW w:w="5849" w:type="dxa"/>
          </w:tcPr>
          <w:p w14:paraId="50CF7FB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0" w:type="auto"/>
          </w:tcPr>
          <w:p w14:paraId="43648646" w14:textId="7E9E603A" w:rsidR="000B32D0" w:rsidRPr="007027B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9D413A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  <w:lang w:val="en-US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340EE57B" w14:textId="77777777" w:rsidTr="00306118">
        <w:tc>
          <w:tcPr>
            <w:tcW w:w="2601" w:type="dxa"/>
          </w:tcPr>
          <w:p w14:paraId="01D8D67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182 1 01 00000 00 0000 000</w:t>
            </w:r>
          </w:p>
        </w:tc>
        <w:tc>
          <w:tcPr>
            <w:tcW w:w="5849" w:type="dxa"/>
          </w:tcPr>
          <w:p w14:paraId="76A7CD52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0" w:type="auto"/>
          </w:tcPr>
          <w:p w14:paraId="1E7CC7EF" w14:textId="0A068B90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730,2</w:t>
            </w:r>
          </w:p>
        </w:tc>
      </w:tr>
      <w:tr w:rsidR="000B32D0" w:rsidRPr="00621399" w14:paraId="07EC8CCA" w14:textId="77777777" w:rsidTr="00306118">
        <w:tc>
          <w:tcPr>
            <w:tcW w:w="2601" w:type="dxa"/>
          </w:tcPr>
          <w:p w14:paraId="3A86685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182 101 02000 01 0000 110</w:t>
            </w:r>
          </w:p>
        </w:tc>
        <w:tc>
          <w:tcPr>
            <w:tcW w:w="5849" w:type="dxa"/>
          </w:tcPr>
          <w:p w14:paraId="515E98F7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0" w:type="auto"/>
          </w:tcPr>
          <w:p w14:paraId="351F2C20" w14:textId="1721F07E" w:rsidR="000B32D0" w:rsidRDefault="003D145D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730,2</w:t>
            </w:r>
          </w:p>
        </w:tc>
      </w:tr>
      <w:tr w:rsidR="000B32D0" w:rsidRPr="00621399" w14:paraId="3A72D002" w14:textId="77777777" w:rsidTr="00306118">
        <w:tc>
          <w:tcPr>
            <w:tcW w:w="2601" w:type="dxa"/>
          </w:tcPr>
          <w:p w14:paraId="18E1C799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182 101 02010 01 0000 110</w:t>
            </w:r>
          </w:p>
        </w:tc>
        <w:tc>
          <w:tcPr>
            <w:tcW w:w="5849" w:type="dxa"/>
          </w:tcPr>
          <w:p w14:paraId="28B3047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621399">
              <w:rPr>
                <w:sz w:val="18"/>
                <w:szCs w:val="18"/>
                <w:vertAlign w:val="superscript"/>
              </w:rPr>
              <w:t>1</w:t>
            </w:r>
            <w:r w:rsidRPr="00621399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0" w:type="auto"/>
          </w:tcPr>
          <w:p w14:paraId="76BFE2F5" w14:textId="56D710A3" w:rsidR="000B32D0" w:rsidRPr="00621399" w:rsidRDefault="003D145D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730,2</w:t>
            </w:r>
          </w:p>
        </w:tc>
      </w:tr>
      <w:tr w:rsidR="000B32D0" w:rsidRPr="00621399" w14:paraId="5C9C4844" w14:textId="77777777" w:rsidTr="00306118">
        <w:tc>
          <w:tcPr>
            <w:tcW w:w="2601" w:type="dxa"/>
          </w:tcPr>
          <w:p w14:paraId="61A2B21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182 1 05 00000 00 0000 000</w:t>
            </w:r>
          </w:p>
        </w:tc>
        <w:tc>
          <w:tcPr>
            <w:tcW w:w="5849" w:type="dxa"/>
          </w:tcPr>
          <w:p w14:paraId="3996321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0" w:type="auto"/>
          </w:tcPr>
          <w:p w14:paraId="520D2048" w14:textId="360E9145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7C791EA7" w14:textId="77777777" w:rsidTr="00306118">
        <w:tc>
          <w:tcPr>
            <w:tcW w:w="2601" w:type="dxa"/>
          </w:tcPr>
          <w:p w14:paraId="728D37E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5849" w:type="dxa"/>
          </w:tcPr>
          <w:p w14:paraId="2EA7C6D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0" w:type="auto"/>
          </w:tcPr>
          <w:p w14:paraId="7584A349" w14:textId="354CEA9D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7CB26A61" w14:textId="77777777" w:rsidTr="00306118">
        <w:tc>
          <w:tcPr>
            <w:tcW w:w="2601" w:type="dxa"/>
          </w:tcPr>
          <w:p w14:paraId="4D99E5A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182 1 06 00000 00 0000 000</w:t>
            </w:r>
          </w:p>
        </w:tc>
        <w:tc>
          <w:tcPr>
            <w:tcW w:w="5849" w:type="dxa"/>
          </w:tcPr>
          <w:p w14:paraId="240D052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0" w:type="auto"/>
          </w:tcPr>
          <w:p w14:paraId="228C5555" w14:textId="2C20F024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768,5</w:t>
            </w:r>
          </w:p>
        </w:tc>
      </w:tr>
      <w:tr w:rsidR="000B32D0" w:rsidRPr="00621399" w14:paraId="335D543D" w14:textId="77777777" w:rsidTr="00306118">
        <w:tc>
          <w:tcPr>
            <w:tcW w:w="2601" w:type="dxa"/>
          </w:tcPr>
          <w:p w14:paraId="63A7F689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182 1 06 01000 00 0000 110</w:t>
            </w:r>
          </w:p>
        </w:tc>
        <w:tc>
          <w:tcPr>
            <w:tcW w:w="5849" w:type="dxa"/>
          </w:tcPr>
          <w:p w14:paraId="3DA9C3C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0" w:type="auto"/>
          </w:tcPr>
          <w:p w14:paraId="34C98E1A" w14:textId="041E7665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</w:tr>
      <w:tr w:rsidR="000B32D0" w:rsidRPr="00621399" w14:paraId="65AB8721" w14:textId="77777777" w:rsidTr="00306118">
        <w:tc>
          <w:tcPr>
            <w:tcW w:w="2601" w:type="dxa"/>
          </w:tcPr>
          <w:p w14:paraId="1E75650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182 1 06 01030 10 0000 110</w:t>
            </w:r>
          </w:p>
        </w:tc>
        <w:tc>
          <w:tcPr>
            <w:tcW w:w="5849" w:type="dxa"/>
          </w:tcPr>
          <w:p w14:paraId="18B09DB9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0" w:type="auto"/>
          </w:tcPr>
          <w:p w14:paraId="4A9F8B30" w14:textId="7E8DA981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</w:tr>
      <w:tr w:rsidR="000B32D0" w:rsidRPr="00621399" w14:paraId="23FF79A2" w14:textId="77777777" w:rsidTr="00306118">
        <w:tc>
          <w:tcPr>
            <w:tcW w:w="2601" w:type="dxa"/>
          </w:tcPr>
          <w:p w14:paraId="006BDCE7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182 1 06 06000 00 0000 110</w:t>
            </w:r>
          </w:p>
        </w:tc>
        <w:tc>
          <w:tcPr>
            <w:tcW w:w="5849" w:type="dxa"/>
          </w:tcPr>
          <w:p w14:paraId="45062A3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0" w:type="auto"/>
          </w:tcPr>
          <w:p w14:paraId="188E3E79" w14:textId="04DE8456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658,5</w:t>
            </w:r>
          </w:p>
        </w:tc>
      </w:tr>
      <w:tr w:rsidR="000B32D0" w:rsidRPr="00621399" w14:paraId="3E2AA706" w14:textId="77777777" w:rsidTr="00306118">
        <w:tc>
          <w:tcPr>
            <w:tcW w:w="2601" w:type="dxa"/>
          </w:tcPr>
          <w:p w14:paraId="1AE9EEE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0 00 0000 110</w:t>
            </w:r>
          </w:p>
        </w:tc>
        <w:tc>
          <w:tcPr>
            <w:tcW w:w="5849" w:type="dxa"/>
          </w:tcPr>
          <w:p w14:paraId="1B7DFBF7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0" w:type="auto"/>
          </w:tcPr>
          <w:p w14:paraId="4B37FE7C" w14:textId="05289B74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658,5</w:t>
            </w:r>
          </w:p>
        </w:tc>
      </w:tr>
      <w:tr w:rsidR="000B32D0" w:rsidRPr="00621399" w14:paraId="1B9DADC3" w14:textId="77777777" w:rsidTr="00306118">
        <w:tc>
          <w:tcPr>
            <w:tcW w:w="2601" w:type="dxa"/>
          </w:tcPr>
          <w:p w14:paraId="0556721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3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14:paraId="6062A454" w14:textId="77777777" w:rsidR="000B32D0" w:rsidRDefault="000B32D0" w:rsidP="00306118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14:paraId="43472686" w14:textId="164DE01F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258,5</w:t>
            </w:r>
          </w:p>
        </w:tc>
      </w:tr>
      <w:tr w:rsidR="000B32D0" w:rsidRPr="00621399" w14:paraId="544EFE96" w14:textId="77777777" w:rsidTr="00306118">
        <w:tc>
          <w:tcPr>
            <w:tcW w:w="2601" w:type="dxa"/>
          </w:tcPr>
          <w:p w14:paraId="0B1FC578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182 1 06 060</w:t>
            </w:r>
            <w:r>
              <w:rPr>
                <w:sz w:val="18"/>
                <w:szCs w:val="18"/>
              </w:rPr>
              <w:t>4</w:t>
            </w:r>
            <w:r w:rsidRPr="00621399">
              <w:rPr>
                <w:sz w:val="18"/>
                <w:szCs w:val="18"/>
              </w:rPr>
              <w:t>3 10 0000 110</w:t>
            </w:r>
          </w:p>
        </w:tc>
        <w:tc>
          <w:tcPr>
            <w:tcW w:w="5849" w:type="dxa"/>
          </w:tcPr>
          <w:p w14:paraId="5CE745D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</w:tcPr>
          <w:p w14:paraId="2F6F1A41" w14:textId="5792B8D3" w:rsidR="000B32D0" w:rsidRPr="00621399" w:rsidRDefault="003D145D" w:rsidP="003D03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</w:tr>
      <w:tr w:rsidR="000B32D0" w:rsidRPr="00621399" w14:paraId="490EB5E5" w14:textId="77777777" w:rsidTr="00306118">
        <w:tc>
          <w:tcPr>
            <w:tcW w:w="2601" w:type="dxa"/>
          </w:tcPr>
          <w:p w14:paraId="7589AB90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555 108 00000 00 0000 000</w:t>
            </w:r>
          </w:p>
        </w:tc>
        <w:tc>
          <w:tcPr>
            <w:tcW w:w="5849" w:type="dxa"/>
          </w:tcPr>
          <w:p w14:paraId="3D87A2CE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0" w:type="auto"/>
          </w:tcPr>
          <w:p w14:paraId="177D9D78" w14:textId="7B447C6C" w:rsidR="000B32D0" w:rsidRPr="00621399" w:rsidRDefault="00404764" w:rsidP="003D145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1,</w:t>
            </w:r>
            <w:r w:rsidR="003D145D">
              <w:rPr>
                <w:sz w:val="18"/>
                <w:szCs w:val="18"/>
              </w:rPr>
              <w:t>80</w:t>
            </w:r>
          </w:p>
        </w:tc>
      </w:tr>
      <w:tr w:rsidR="000B32D0" w:rsidRPr="00621399" w14:paraId="2C6F6DB2" w14:textId="77777777" w:rsidTr="00306118">
        <w:tc>
          <w:tcPr>
            <w:tcW w:w="2601" w:type="dxa"/>
          </w:tcPr>
          <w:p w14:paraId="5464FFF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555 108 04020 01 0000 110</w:t>
            </w:r>
          </w:p>
        </w:tc>
        <w:tc>
          <w:tcPr>
            <w:tcW w:w="5849" w:type="dxa"/>
          </w:tcPr>
          <w:p w14:paraId="41BC5E2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Государственная пошлина за совершение </w:t>
            </w:r>
            <w:proofErr w:type="gramStart"/>
            <w:r w:rsidRPr="00621399">
              <w:rPr>
                <w:sz w:val="18"/>
                <w:szCs w:val="18"/>
              </w:rPr>
              <w:t>нотариальных  действий</w:t>
            </w:r>
            <w:proofErr w:type="gramEnd"/>
            <w:r w:rsidRPr="00621399">
              <w:rPr>
                <w:sz w:val="18"/>
                <w:szCs w:val="18"/>
              </w:rPr>
              <w:t xml:space="preserve">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0" w:type="auto"/>
          </w:tcPr>
          <w:p w14:paraId="7275CE12" w14:textId="3B29D6E0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1,80</w:t>
            </w:r>
          </w:p>
        </w:tc>
      </w:tr>
      <w:tr w:rsidR="000B32D0" w:rsidRPr="00621399" w14:paraId="0D3A6A6B" w14:textId="77777777" w:rsidTr="00306118">
        <w:tc>
          <w:tcPr>
            <w:tcW w:w="2601" w:type="dxa"/>
          </w:tcPr>
          <w:p w14:paraId="49D00188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 xml:space="preserve"> 111 00000 00 0000 000</w:t>
            </w:r>
          </w:p>
        </w:tc>
        <w:tc>
          <w:tcPr>
            <w:tcW w:w="5849" w:type="dxa"/>
          </w:tcPr>
          <w:p w14:paraId="4BD79D4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ИСПОЛЬЗОВАНИЯ ИМУЩЕСТВА, НАХОДЯЩЕГОСЯ</w:t>
            </w:r>
          </w:p>
          <w:p w14:paraId="29B911E5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В ГОСУДАРСТВЕННОЙ И МУНИЦИПАЛЬНОЙ СОБСТВЕННОСТИ</w:t>
            </w:r>
          </w:p>
        </w:tc>
        <w:tc>
          <w:tcPr>
            <w:tcW w:w="0" w:type="auto"/>
          </w:tcPr>
          <w:p w14:paraId="3BF05004" w14:textId="30FFC6AE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202,2</w:t>
            </w:r>
          </w:p>
        </w:tc>
      </w:tr>
      <w:tr w:rsidR="000B32D0" w:rsidRPr="00621399" w14:paraId="76355D6B" w14:textId="77777777" w:rsidTr="00306118">
        <w:tc>
          <w:tcPr>
            <w:tcW w:w="2601" w:type="dxa"/>
          </w:tcPr>
          <w:p w14:paraId="151150DB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  <w:r w:rsidRPr="00621399">
              <w:rPr>
                <w:sz w:val="18"/>
                <w:szCs w:val="18"/>
              </w:rPr>
              <w:t> 111 05035 10 0000 120</w:t>
            </w:r>
          </w:p>
        </w:tc>
        <w:tc>
          <w:tcPr>
            <w:tcW w:w="5849" w:type="dxa"/>
          </w:tcPr>
          <w:p w14:paraId="5457AE0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proofErr w:type="gramStart"/>
            <w:r w:rsidRPr="00621399">
              <w:rPr>
                <w:sz w:val="18"/>
                <w:szCs w:val="18"/>
              </w:rPr>
              <w:t>Доходы  от</w:t>
            </w:r>
            <w:proofErr w:type="gramEnd"/>
            <w:r w:rsidRPr="00621399">
              <w:rPr>
                <w:sz w:val="18"/>
                <w:szCs w:val="18"/>
              </w:rPr>
              <w:t xml:space="preserve"> сдачи в аренду имущества, находящегося в оперативном управлении органов управления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</w:tcPr>
          <w:p w14:paraId="42BD60BF" w14:textId="7CA6582C" w:rsidR="000B32D0" w:rsidRPr="00621399" w:rsidRDefault="009D413A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</w:t>
            </w:r>
          </w:p>
        </w:tc>
      </w:tr>
      <w:tr w:rsidR="009D413A" w:rsidRPr="00621399" w14:paraId="544A99DF" w14:textId="77777777" w:rsidTr="00306118">
        <w:tc>
          <w:tcPr>
            <w:tcW w:w="2601" w:type="dxa"/>
          </w:tcPr>
          <w:p w14:paraId="2890B57F" w14:textId="1BB1E449" w:rsidR="009D413A" w:rsidRDefault="009D413A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555 111 05025 10 0000 120</w:t>
            </w:r>
          </w:p>
        </w:tc>
        <w:tc>
          <w:tcPr>
            <w:tcW w:w="5849" w:type="dxa"/>
          </w:tcPr>
          <w:p w14:paraId="528F920B" w14:textId="0B406E9D" w:rsidR="009D413A" w:rsidRPr="00621399" w:rsidRDefault="009D413A" w:rsidP="00306118">
            <w:pPr>
              <w:rPr>
                <w:sz w:val="18"/>
                <w:szCs w:val="18"/>
              </w:rPr>
            </w:pPr>
            <w:r w:rsidRPr="009D413A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</w:tcPr>
          <w:p w14:paraId="68E27FB8" w14:textId="26590CEB" w:rsidR="009D413A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200,2</w:t>
            </w:r>
          </w:p>
        </w:tc>
      </w:tr>
      <w:tr w:rsidR="000B32D0" w:rsidRPr="00621399" w14:paraId="1CC74D5E" w14:textId="77777777" w:rsidTr="00306118">
        <w:tc>
          <w:tcPr>
            <w:tcW w:w="2601" w:type="dxa"/>
          </w:tcPr>
          <w:p w14:paraId="784DD07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555 113 00000 00 0000 000</w:t>
            </w:r>
          </w:p>
        </w:tc>
        <w:tc>
          <w:tcPr>
            <w:tcW w:w="5849" w:type="dxa"/>
          </w:tcPr>
          <w:p w14:paraId="5C449770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0" w:type="auto"/>
          </w:tcPr>
          <w:p w14:paraId="4E7294E7" w14:textId="32BCC260" w:rsidR="000B32D0" w:rsidRPr="00621399" w:rsidRDefault="003D145D" w:rsidP="00D214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114,0</w:t>
            </w:r>
          </w:p>
        </w:tc>
      </w:tr>
      <w:tr w:rsidR="000B32D0" w:rsidRPr="00621399" w14:paraId="66ECD9CB" w14:textId="77777777" w:rsidTr="00306118">
        <w:tc>
          <w:tcPr>
            <w:tcW w:w="2601" w:type="dxa"/>
          </w:tcPr>
          <w:p w14:paraId="24EFD4C2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555 113 01990 00 0000 130</w:t>
            </w:r>
          </w:p>
        </w:tc>
        <w:tc>
          <w:tcPr>
            <w:tcW w:w="5849" w:type="dxa"/>
          </w:tcPr>
          <w:p w14:paraId="1FC1E68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0" w:type="auto"/>
          </w:tcPr>
          <w:p w14:paraId="6CB49609" w14:textId="77777777" w:rsidR="000B32D0" w:rsidRPr="00621399" w:rsidRDefault="00D21485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25,40</w:t>
            </w:r>
          </w:p>
        </w:tc>
      </w:tr>
      <w:tr w:rsidR="000B32D0" w:rsidRPr="00621399" w14:paraId="13C0F4BC" w14:textId="77777777" w:rsidTr="00306118">
        <w:tc>
          <w:tcPr>
            <w:tcW w:w="2601" w:type="dxa"/>
          </w:tcPr>
          <w:p w14:paraId="276C2AC5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555 113 01995 10 0000 130</w:t>
            </w:r>
          </w:p>
        </w:tc>
        <w:tc>
          <w:tcPr>
            <w:tcW w:w="5849" w:type="dxa"/>
          </w:tcPr>
          <w:p w14:paraId="7BB1A23A" w14:textId="77777777" w:rsidR="000B32D0" w:rsidRDefault="000B32D0" w:rsidP="00306118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14:paraId="68A98307" w14:textId="77777777" w:rsidR="000B32D0" w:rsidRDefault="000B32D0" w:rsidP="00306118">
            <w:r>
              <w:t xml:space="preserve">бюджетов </w:t>
            </w:r>
            <w:proofErr w:type="gramStart"/>
            <w:r>
              <w:t>сельских  поселений</w:t>
            </w:r>
            <w:proofErr w:type="gramEnd"/>
            <w:r>
              <w:t xml:space="preserve"> .</w:t>
            </w:r>
          </w:p>
        </w:tc>
        <w:tc>
          <w:tcPr>
            <w:tcW w:w="0" w:type="auto"/>
          </w:tcPr>
          <w:p w14:paraId="4A149C67" w14:textId="77777777" w:rsidR="000B32D0" w:rsidRPr="00621399" w:rsidRDefault="00D21485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25,40</w:t>
            </w:r>
          </w:p>
        </w:tc>
      </w:tr>
      <w:tr w:rsidR="000B32D0" w:rsidRPr="00621399" w14:paraId="2E69F3BE" w14:textId="77777777" w:rsidTr="00306118">
        <w:tc>
          <w:tcPr>
            <w:tcW w:w="2601" w:type="dxa"/>
          </w:tcPr>
          <w:p w14:paraId="6C79978D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555 113 02065 10 0000 130</w:t>
            </w:r>
          </w:p>
        </w:tc>
        <w:tc>
          <w:tcPr>
            <w:tcW w:w="5849" w:type="dxa"/>
          </w:tcPr>
          <w:p w14:paraId="0FB7F276" w14:textId="77777777" w:rsidR="000B32D0" w:rsidRDefault="000B32D0" w:rsidP="00306118">
            <w:proofErr w:type="spellStart"/>
            <w:proofErr w:type="gramStart"/>
            <w:r>
              <w:t>Доходы,поступающие</w:t>
            </w:r>
            <w:proofErr w:type="spellEnd"/>
            <w:proofErr w:type="gram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14:paraId="1EDD649F" w14:textId="4078F2FE" w:rsidR="000B32D0" w:rsidRDefault="003D145D" w:rsidP="00D214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88,6</w:t>
            </w:r>
          </w:p>
        </w:tc>
      </w:tr>
      <w:tr w:rsidR="000B32D0" w:rsidRPr="00621399" w14:paraId="5188F029" w14:textId="77777777" w:rsidTr="00306118">
        <w:tc>
          <w:tcPr>
            <w:tcW w:w="2601" w:type="dxa"/>
          </w:tcPr>
          <w:p w14:paraId="31B87A8B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555 2 00 00000 00 0000 000</w:t>
            </w:r>
          </w:p>
        </w:tc>
        <w:tc>
          <w:tcPr>
            <w:tcW w:w="5849" w:type="dxa"/>
          </w:tcPr>
          <w:p w14:paraId="0D41FB05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0" w:type="auto"/>
          </w:tcPr>
          <w:p w14:paraId="37479E19" w14:textId="41430C73" w:rsidR="000B32D0" w:rsidRPr="00621399" w:rsidRDefault="006F099B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17792,92</w:t>
            </w:r>
          </w:p>
        </w:tc>
      </w:tr>
      <w:tr w:rsidR="000B32D0" w:rsidRPr="00621399" w14:paraId="6E1EA8CA" w14:textId="77777777" w:rsidTr="00306118">
        <w:tc>
          <w:tcPr>
            <w:tcW w:w="2601" w:type="dxa"/>
          </w:tcPr>
          <w:p w14:paraId="0D722EE3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555 2 02 00000 00 0000 000</w:t>
            </w:r>
          </w:p>
        </w:tc>
        <w:tc>
          <w:tcPr>
            <w:tcW w:w="5849" w:type="dxa"/>
          </w:tcPr>
          <w:p w14:paraId="707D73B5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БЕЗВОЗМЕЗДНЫЕ ПОСТУПЛЕНИЯ ОТ ДРУГИХ БЮДЖЕТОВ</w:t>
            </w:r>
          </w:p>
          <w:p w14:paraId="17CCDE4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БЮДЖЕТНОЙ СИСТЕМЫ РФ</w:t>
            </w:r>
          </w:p>
        </w:tc>
        <w:tc>
          <w:tcPr>
            <w:tcW w:w="0" w:type="auto"/>
          </w:tcPr>
          <w:p w14:paraId="2977A5C1" w14:textId="4A17A07A" w:rsidR="000B32D0" w:rsidRPr="00621399" w:rsidRDefault="006F099B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17792,92</w:t>
            </w:r>
          </w:p>
        </w:tc>
      </w:tr>
      <w:tr w:rsidR="000B32D0" w:rsidRPr="00621399" w14:paraId="250B410E" w14:textId="77777777" w:rsidTr="00306118">
        <w:tc>
          <w:tcPr>
            <w:tcW w:w="2601" w:type="dxa"/>
          </w:tcPr>
          <w:p w14:paraId="293E38C2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5314293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</w:tcPr>
          <w:p w14:paraId="477D17EA" w14:textId="029EFF7B" w:rsidR="000B32D0" w:rsidRPr="00A572EC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9898,00</w:t>
            </w:r>
          </w:p>
        </w:tc>
      </w:tr>
      <w:tr w:rsidR="000B32D0" w:rsidRPr="00621399" w14:paraId="690440E3" w14:textId="77777777" w:rsidTr="00306118">
        <w:tc>
          <w:tcPr>
            <w:tcW w:w="2601" w:type="dxa"/>
          </w:tcPr>
          <w:p w14:paraId="3BCB6FC8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001 00 0000 15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068C204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14:paraId="48BE13D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14:paraId="3F0CCC3E" w14:textId="5BEA8446" w:rsidR="000B32D0" w:rsidRPr="00A572EC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9898</w:t>
            </w:r>
            <w:r w:rsidR="00A86995">
              <w:rPr>
                <w:sz w:val="18"/>
                <w:szCs w:val="18"/>
              </w:rPr>
              <w:t>,00</w:t>
            </w:r>
          </w:p>
        </w:tc>
      </w:tr>
      <w:tr w:rsidR="000B32D0" w:rsidRPr="00621399" w14:paraId="0C91AB73" w14:textId="77777777" w:rsidTr="00306118">
        <w:tc>
          <w:tcPr>
            <w:tcW w:w="2601" w:type="dxa"/>
          </w:tcPr>
          <w:p w14:paraId="633A208D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16</w:t>
            </w:r>
            <w:r w:rsidRPr="00621399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1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47FFA421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Дотации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выравнивание бюджетной</w:t>
            </w:r>
          </w:p>
          <w:p w14:paraId="354856D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Обеспеченности</w:t>
            </w:r>
            <w:r>
              <w:rPr>
                <w:sz w:val="18"/>
                <w:szCs w:val="18"/>
              </w:rPr>
              <w:t xml:space="preserve"> из бюджетов муниципальных районов</w:t>
            </w:r>
          </w:p>
        </w:tc>
        <w:tc>
          <w:tcPr>
            <w:tcW w:w="0" w:type="auto"/>
          </w:tcPr>
          <w:p w14:paraId="33382935" w14:textId="50B150AD" w:rsidR="000B32D0" w:rsidRPr="00A572EC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9898</w:t>
            </w:r>
            <w:r w:rsidR="00A86995">
              <w:rPr>
                <w:sz w:val="18"/>
                <w:szCs w:val="18"/>
              </w:rPr>
              <w:t>,00</w:t>
            </w:r>
          </w:p>
        </w:tc>
      </w:tr>
      <w:tr w:rsidR="000B32D0" w:rsidRPr="00621399" w14:paraId="352A916A" w14:textId="77777777" w:rsidTr="00306118">
        <w:tc>
          <w:tcPr>
            <w:tcW w:w="2601" w:type="dxa"/>
          </w:tcPr>
          <w:p w14:paraId="4B6B2269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6813E27F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поселений </w:t>
            </w:r>
            <w:proofErr w:type="gramStart"/>
            <w:r w:rsidRPr="00621399">
              <w:rPr>
                <w:sz w:val="18"/>
                <w:szCs w:val="18"/>
              </w:rPr>
              <w:t>на  выравнивание</w:t>
            </w:r>
            <w:proofErr w:type="gramEnd"/>
            <w:r w:rsidRPr="00621399">
              <w:rPr>
                <w:sz w:val="18"/>
                <w:szCs w:val="18"/>
              </w:rPr>
              <w:t xml:space="preserve"> бюджетной обеспеченности</w:t>
            </w:r>
          </w:p>
        </w:tc>
        <w:tc>
          <w:tcPr>
            <w:tcW w:w="0" w:type="auto"/>
          </w:tcPr>
          <w:p w14:paraId="5DE4FF7F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14:paraId="7C171C0D" w14:textId="77777777" w:rsidTr="00306118">
        <w:tc>
          <w:tcPr>
            <w:tcW w:w="2601" w:type="dxa"/>
          </w:tcPr>
          <w:p w14:paraId="3D196706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20</w:t>
            </w:r>
            <w:r w:rsidRPr="00621399">
              <w:rPr>
                <w:sz w:val="18"/>
                <w:szCs w:val="18"/>
              </w:rPr>
              <w:t>216 00 0000 15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12923104" w14:textId="77777777" w:rsidR="000B32D0" w:rsidRPr="00291649" w:rsidRDefault="000B32D0" w:rsidP="00306118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14:paraId="0D6F2625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14:paraId="0B225818" w14:textId="77777777" w:rsidTr="00306118">
        <w:tc>
          <w:tcPr>
            <w:tcW w:w="2601" w:type="dxa"/>
          </w:tcPr>
          <w:p w14:paraId="1D9C0AEC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>555</w:t>
            </w:r>
            <w:r>
              <w:rPr>
                <w:sz w:val="18"/>
                <w:szCs w:val="18"/>
              </w:rPr>
              <w:t> </w:t>
            </w:r>
            <w:r w:rsidRPr="00621399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 20216 </w:t>
            </w:r>
            <w:proofErr w:type="gramStart"/>
            <w:r w:rsidRPr="00621399">
              <w:rPr>
                <w:sz w:val="18"/>
                <w:szCs w:val="18"/>
              </w:rPr>
              <w:t>10  0000</w:t>
            </w:r>
            <w:proofErr w:type="gramEnd"/>
            <w:r w:rsidRPr="00621399">
              <w:rPr>
                <w:sz w:val="18"/>
                <w:szCs w:val="18"/>
              </w:rPr>
              <w:t xml:space="preserve"> 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065BBE4E" w14:textId="77777777" w:rsidR="000B32D0" w:rsidRPr="00291649" w:rsidRDefault="000B32D0" w:rsidP="00306118">
            <w:pPr>
              <w:jc w:val="both"/>
              <w:rPr>
                <w:sz w:val="18"/>
                <w:szCs w:val="18"/>
              </w:rPr>
            </w:pPr>
            <w:r w:rsidRPr="00291649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</w:tcPr>
          <w:p w14:paraId="08A05D27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14:paraId="17707F62" w14:textId="77777777" w:rsidTr="00306118">
        <w:tc>
          <w:tcPr>
            <w:tcW w:w="2601" w:type="dxa"/>
          </w:tcPr>
          <w:p w14:paraId="3F9A49AA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00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1D08DA6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14:paraId="77AF3426" w14:textId="127B6CF0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14:paraId="3267D319" w14:textId="77777777" w:rsidTr="00306118">
        <w:tc>
          <w:tcPr>
            <w:tcW w:w="2601" w:type="dxa"/>
          </w:tcPr>
          <w:p w14:paraId="51D38387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555 202 </w:t>
            </w:r>
            <w:r>
              <w:rPr>
                <w:sz w:val="18"/>
                <w:szCs w:val="18"/>
              </w:rPr>
              <w:t>29</w:t>
            </w:r>
            <w:r w:rsidRPr="0062139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00 </w:t>
            </w:r>
            <w:r w:rsidRPr="00621399">
              <w:rPr>
                <w:sz w:val="18"/>
                <w:szCs w:val="18"/>
              </w:rPr>
              <w:t>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3A69C35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субсидии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  <w:r>
              <w:rPr>
                <w:sz w:val="18"/>
                <w:szCs w:val="18"/>
              </w:rPr>
              <w:t xml:space="preserve"> из местных бюджетов</w:t>
            </w:r>
          </w:p>
        </w:tc>
        <w:tc>
          <w:tcPr>
            <w:tcW w:w="0" w:type="auto"/>
          </w:tcPr>
          <w:p w14:paraId="0677864C" w14:textId="4612AB16" w:rsidR="000B32D0" w:rsidRPr="00621399" w:rsidRDefault="003D145D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B32D0" w:rsidRPr="00621399" w14:paraId="1C9561AA" w14:textId="77777777" w:rsidTr="00306118">
        <w:tc>
          <w:tcPr>
            <w:tcW w:w="2601" w:type="dxa"/>
          </w:tcPr>
          <w:p w14:paraId="541A367B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 w:rsidRPr="00621399">
              <w:rPr>
                <w:sz w:val="18"/>
                <w:szCs w:val="18"/>
              </w:rPr>
              <w:t xml:space="preserve">555 2 02 </w:t>
            </w:r>
            <w:r>
              <w:rPr>
                <w:sz w:val="18"/>
                <w:szCs w:val="18"/>
              </w:rPr>
              <w:t>30</w:t>
            </w:r>
            <w:r w:rsidRPr="00621399">
              <w:rPr>
                <w:sz w:val="18"/>
                <w:szCs w:val="18"/>
              </w:rPr>
              <w:t>000 00 0000 15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0CA8E2B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>бюджетной системы Российской Федерации</w:t>
            </w:r>
          </w:p>
        </w:tc>
        <w:tc>
          <w:tcPr>
            <w:tcW w:w="0" w:type="auto"/>
          </w:tcPr>
          <w:p w14:paraId="460DDAF2" w14:textId="367CD6DB" w:rsidR="000B32D0" w:rsidRPr="00621399" w:rsidRDefault="006F099B" w:rsidP="00404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198,62</w:t>
            </w:r>
          </w:p>
        </w:tc>
      </w:tr>
      <w:tr w:rsidR="000B32D0" w:rsidRPr="00621399" w14:paraId="6AD90702" w14:textId="77777777" w:rsidTr="00306118">
        <w:tc>
          <w:tcPr>
            <w:tcW w:w="2601" w:type="dxa"/>
          </w:tcPr>
          <w:p w14:paraId="29D071E1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3CAD8447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14:paraId="67B872D4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</w:t>
            </w:r>
            <w:proofErr w:type="gramStart"/>
            <w:r w:rsidRPr="00383333">
              <w:rPr>
                <w:sz w:val="18"/>
                <w:szCs w:val="18"/>
              </w:rPr>
              <w:t>учету  на</w:t>
            </w:r>
            <w:proofErr w:type="gramEnd"/>
            <w:r w:rsidRPr="00383333">
              <w:rPr>
                <w:sz w:val="18"/>
                <w:szCs w:val="18"/>
              </w:rPr>
              <w:t xml:space="preserve"> </w:t>
            </w:r>
          </w:p>
          <w:p w14:paraId="2A1A2375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proofErr w:type="gramStart"/>
            <w:r w:rsidRPr="00383333">
              <w:rPr>
                <w:sz w:val="18"/>
                <w:szCs w:val="18"/>
              </w:rPr>
              <w:t>территориях,  где</w:t>
            </w:r>
            <w:proofErr w:type="gramEnd"/>
            <w:r w:rsidRPr="00383333">
              <w:rPr>
                <w:sz w:val="18"/>
                <w:szCs w:val="18"/>
              </w:rPr>
              <w:t xml:space="preserve"> отсутствуют военные комиссариаты</w:t>
            </w:r>
          </w:p>
        </w:tc>
        <w:tc>
          <w:tcPr>
            <w:tcW w:w="0" w:type="auto"/>
          </w:tcPr>
          <w:p w14:paraId="47CEFD52" w14:textId="117C693C" w:rsidR="000B32D0" w:rsidRPr="00621399" w:rsidRDefault="00A86995" w:rsidP="0030611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487C7FA0" w14:textId="77777777" w:rsidTr="00306118">
        <w:tc>
          <w:tcPr>
            <w:tcW w:w="2601" w:type="dxa"/>
          </w:tcPr>
          <w:p w14:paraId="22EEB7DD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555 2 02 35118</w:t>
            </w:r>
            <w:r w:rsidRPr="00621399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3B104E8F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>Субвенции бюджетам сельских поселений на осуществление</w:t>
            </w:r>
          </w:p>
          <w:p w14:paraId="7BA2A368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r w:rsidRPr="00383333">
              <w:rPr>
                <w:sz w:val="18"/>
                <w:szCs w:val="18"/>
              </w:rPr>
              <w:t xml:space="preserve">полномочий по первичному воинскому </w:t>
            </w:r>
            <w:proofErr w:type="gramStart"/>
            <w:r w:rsidRPr="00383333">
              <w:rPr>
                <w:sz w:val="18"/>
                <w:szCs w:val="18"/>
              </w:rPr>
              <w:t>учету  на</w:t>
            </w:r>
            <w:proofErr w:type="gramEnd"/>
            <w:r w:rsidRPr="00383333">
              <w:rPr>
                <w:sz w:val="18"/>
                <w:szCs w:val="18"/>
              </w:rPr>
              <w:t xml:space="preserve"> </w:t>
            </w:r>
          </w:p>
          <w:p w14:paraId="2963B65B" w14:textId="77777777" w:rsidR="000B32D0" w:rsidRPr="00383333" w:rsidRDefault="000B32D0" w:rsidP="00306118">
            <w:pPr>
              <w:rPr>
                <w:sz w:val="18"/>
                <w:szCs w:val="18"/>
              </w:rPr>
            </w:pPr>
            <w:proofErr w:type="gramStart"/>
            <w:r w:rsidRPr="00383333">
              <w:rPr>
                <w:sz w:val="18"/>
                <w:szCs w:val="18"/>
              </w:rPr>
              <w:t>территориях,  где</w:t>
            </w:r>
            <w:proofErr w:type="gramEnd"/>
            <w:r w:rsidRPr="00383333">
              <w:rPr>
                <w:sz w:val="18"/>
                <w:szCs w:val="18"/>
              </w:rPr>
              <w:t xml:space="preserve"> отсутствуют военные комиссариаты</w:t>
            </w:r>
          </w:p>
        </w:tc>
        <w:tc>
          <w:tcPr>
            <w:tcW w:w="0" w:type="auto"/>
          </w:tcPr>
          <w:p w14:paraId="71579859" w14:textId="57CDDD9E" w:rsidR="000B32D0" w:rsidRPr="00621399" w:rsidRDefault="006F099B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198,52</w:t>
            </w:r>
          </w:p>
        </w:tc>
      </w:tr>
      <w:tr w:rsidR="000B32D0" w:rsidRPr="00621399" w14:paraId="308562B4" w14:textId="77777777" w:rsidTr="00306118">
        <w:tc>
          <w:tcPr>
            <w:tcW w:w="2601" w:type="dxa"/>
          </w:tcPr>
          <w:p w14:paraId="6B38E92D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24 00 0000 15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01564B34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14:paraId="668FB413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</w:p>
          <w:p w14:paraId="31FC20D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45B0F256" w14:textId="77777777" w:rsidTr="00306118">
        <w:tc>
          <w:tcPr>
            <w:tcW w:w="2601" w:type="dxa"/>
          </w:tcPr>
          <w:p w14:paraId="08285183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555 202 300</w:t>
            </w:r>
            <w:r w:rsidRPr="00621399">
              <w:rPr>
                <w:sz w:val="18"/>
                <w:szCs w:val="18"/>
              </w:rPr>
              <w:t>24 10 0000 15</w:t>
            </w:r>
            <w:r>
              <w:rPr>
                <w:sz w:val="18"/>
                <w:szCs w:val="18"/>
                <w:lang w:val="en-US"/>
              </w:rPr>
              <w:t>0</w:t>
            </w:r>
            <w:r w:rsidRPr="0062139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49" w:type="dxa"/>
          </w:tcPr>
          <w:p w14:paraId="0DCBB1F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</w:t>
            </w:r>
            <w:r w:rsidRPr="00621399">
              <w:rPr>
                <w:sz w:val="18"/>
                <w:szCs w:val="1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</w:tcPr>
          <w:p w14:paraId="5A76D3A7" w14:textId="77777777" w:rsidR="000B32D0" w:rsidRPr="00621399" w:rsidRDefault="000B32D0" w:rsidP="00306118">
            <w:pPr>
              <w:jc w:val="center"/>
              <w:rPr>
                <w:sz w:val="18"/>
                <w:szCs w:val="18"/>
              </w:rPr>
            </w:pPr>
          </w:p>
          <w:p w14:paraId="1BA28ABB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    0,1</w:t>
            </w:r>
            <w:r>
              <w:rPr>
                <w:sz w:val="18"/>
                <w:szCs w:val="18"/>
              </w:rPr>
              <w:t>0</w:t>
            </w:r>
          </w:p>
        </w:tc>
      </w:tr>
      <w:tr w:rsidR="000B32D0" w:rsidRPr="00621399" w14:paraId="13E01D56" w14:textId="77777777" w:rsidTr="00306118">
        <w:tc>
          <w:tcPr>
            <w:tcW w:w="2601" w:type="dxa"/>
          </w:tcPr>
          <w:p w14:paraId="304DB53E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555 2 </w:t>
            </w:r>
            <w:proofErr w:type="gramStart"/>
            <w:r>
              <w:rPr>
                <w:sz w:val="18"/>
                <w:szCs w:val="18"/>
              </w:rPr>
              <w:t>02  49</w:t>
            </w:r>
            <w:r w:rsidRPr="00621399">
              <w:rPr>
                <w:sz w:val="18"/>
                <w:szCs w:val="18"/>
              </w:rPr>
              <w:t>999</w:t>
            </w:r>
            <w:proofErr w:type="gramEnd"/>
            <w:r w:rsidRPr="00621399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849" w:type="dxa"/>
          </w:tcPr>
          <w:p w14:paraId="302EE9DC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 w:rsidRPr="00621399">
              <w:rPr>
                <w:sz w:val="18"/>
                <w:szCs w:val="18"/>
              </w:rPr>
              <w:t xml:space="preserve">Прочие межбюджетные </w:t>
            </w:r>
            <w:proofErr w:type="spellStart"/>
            <w:proofErr w:type="gramStart"/>
            <w:r w:rsidRPr="00621399">
              <w:rPr>
                <w:sz w:val="18"/>
                <w:szCs w:val="18"/>
              </w:rPr>
              <w:t>трансферты,передаваемые</w:t>
            </w:r>
            <w:proofErr w:type="spellEnd"/>
            <w:proofErr w:type="gramEnd"/>
            <w:r w:rsidRPr="00621399">
              <w:rPr>
                <w:sz w:val="18"/>
                <w:szCs w:val="18"/>
              </w:rPr>
              <w:t xml:space="preserve"> 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621399">
              <w:rPr>
                <w:sz w:val="18"/>
                <w:szCs w:val="18"/>
              </w:rPr>
              <w:t xml:space="preserve"> поселений</w:t>
            </w:r>
          </w:p>
        </w:tc>
        <w:tc>
          <w:tcPr>
            <w:tcW w:w="0" w:type="auto"/>
          </w:tcPr>
          <w:p w14:paraId="12CE6AB3" w14:textId="1DEBD66E" w:rsidR="000B32D0" w:rsidRPr="00A572EC" w:rsidRDefault="006F099B" w:rsidP="00306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7696,30</w:t>
            </w:r>
          </w:p>
        </w:tc>
      </w:tr>
      <w:tr w:rsidR="000B32D0" w:rsidRPr="00621399" w14:paraId="18F107BF" w14:textId="77777777" w:rsidTr="00306118">
        <w:tc>
          <w:tcPr>
            <w:tcW w:w="2601" w:type="dxa"/>
          </w:tcPr>
          <w:p w14:paraId="17D22A96" w14:textId="77777777" w:rsidR="000B32D0" w:rsidRPr="00621399" w:rsidRDefault="000B32D0" w:rsidP="00306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000 850 00000 00 0000 000</w:t>
            </w:r>
          </w:p>
        </w:tc>
        <w:tc>
          <w:tcPr>
            <w:tcW w:w="5849" w:type="dxa"/>
          </w:tcPr>
          <w:p w14:paraId="74B874C3" w14:textId="77777777" w:rsidR="000B32D0" w:rsidRPr="00621399" w:rsidRDefault="000B32D0" w:rsidP="00306118">
            <w:pPr>
              <w:rPr>
                <w:b/>
                <w:sz w:val="18"/>
                <w:szCs w:val="18"/>
              </w:rPr>
            </w:pPr>
            <w:r w:rsidRPr="00621399">
              <w:rPr>
                <w:b/>
                <w:sz w:val="18"/>
                <w:szCs w:val="18"/>
              </w:rPr>
              <w:t>ВСЕГО ДОХОДОВ</w:t>
            </w:r>
          </w:p>
        </w:tc>
        <w:tc>
          <w:tcPr>
            <w:tcW w:w="0" w:type="auto"/>
          </w:tcPr>
          <w:p w14:paraId="6364467D" w14:textId="53006D80" w:rsidR="000B32D0" w:rsidRPr="00621399" w:rsidRDefault="006F099B" w:rsidP="0030611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20999,62</w:t>
            </w:r>
          </w:p>
        </w:tc>
      </w:tr>
    </w:tbl>
    <w:p w14:paraId="71C2F829" w14:textId="77777777" w:rsidR="000B32D0" w:rsidRPr="00621399" w:rsidRDefault="000B32D0" w:rsidP="000B32D0">
      <w:pPr>
        <w:rPr>
          <w:b/>
          <w:sz w:val="18"/>
          <w:szCs w:val="18"/>
        </w:rPr>
      </w:pPr>
    </w:p>
    <w:p w14:paraId="5FB72B90" w14:textId="77777777" w:rsidR="000B32D0" w:rsidRPr="00621399" w:rsidRDefault="000B32D0" w:rsidP="000B32D0">
      <w:pPr>
        <w:jc w:val="right"/>
        <w:rPr>
          <w:b/>
          <w:sz w:val="18"/>
          <w:szCs w:val="18"/>
        </w:rPr>
      </w:pPr>
    </w:p>
    <w:p w14:paraId="110F1818" w14:textId="77777777" w:rsidR="000B32D0" w:rsidRPr="00621399" w:rsidRDefault="000B32D0" w:rsidP="000B32D0">
      <w:pPr>
        <w:jc w:val="right"/>
        <w:rPr>
          <w:b/>
          <w:sz w:val="18"/>
          <w:szCs w:val="18"/>
        </w:rPr>
      </w:pPr>
    </w:p>
    <w:p w14:paraId="0B1C0FF6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4E9D0F88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7A69B2F6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44039069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57C7EE86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2C16777A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74F25344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0F7150A4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092F5DA7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79287A60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20EBA33F" w14:textId="77777777" w:rsidR="000B32D0" w:rsidRPr="00621399" w:rsidRDefault="000B32D0" w:rsidP="000B32D0">
      <w:pPr>
        <w:jc w:val="right"/>
        <w:rPr>
          <w:sz w:val="18"/>
          <w:szCs w:val="18"/>
        </w:rPr>
      </w:pPr>
    </w:p>
    <w:p w14:paraId="0AE270CC" w14:textId="77777777" w:rsidR="000B32D0" w:rsidRDefault="000B32D0" w:rsidP="000B32D0">
      <w:pPr>
        <w:pStyle w:val="1"/>
        <w:jc w:val="right"/>
        <w:rPr>
          <w:sz w:val="20"/>
        </w:rPr>
      </w:pPr>
    </w:p>
    <w:p w14:paraId="2C0DEB79" w14:textId="77777777" w:rsidR="000B32D0" w:rsidRDefault="000B32D0" w:rsidP="000B32D0">
      <w:pPr>
        <w:pStyle w:val="1"/>
        <w:jc w:val="right"/>
        <w:rPr>
          <w:sz w:val="20"/>
        </w:rPr>
      </w:pPr>
    </w:p>
    <w:p w14:paraId="2D0F3EA0" w14:textId="77777777" w:rsidR="000B32D0" w:rsidRDefault="000B32D0" w:rsidP="000B32D0">
      <w:pPr>
        <w:pStyle w:val="1"/>
        <w:jc w:val="right"/>
        <w:rPr>
          <w:sz w:val="20"/>
        </w:rPr>
      </w:pPr>
    </w:p>
    <w:p w14:paraId="3CE24669" w14:textId="77777777" w:rsidR="000B32D0" w:rsidRDefault="000B32D0" w:rsidP="000B32D0">
      <w:pPr>
        <w:pStyle w:val="1"/>
        <w:jc w:val="right"/>
        <w:rPr>
          <w:sz w:val="20"/>
        </w:rPr>
      </w:pPr>
    </w:p>
    <w:p w14:paraId="4FB3EC28" w14:textId="77777777" w:rsidR="000B32D0" w:rsidRDefault="000B32D0" w:rsidP="000B32D0">
      <w:pPr>
        <w:pStyle w:val="1"/>
        <w:jc w:val="right"/>
        <w:rPr>
          <w:sz w:val="20"/>
        </w:rPr>
      </w:pPr>
    </w:p>
    <w:p w14:paraId="44779558" w14:textId="77777777" w:rsidR="000B32D0" w:rsidRDefault="000B32D0" w:rsidP="000B32D0"/>
    <w:p w14:paraId="3AA93081" w14:textId="77777777" w:rsidR="000B32D0" w:rsidRDefault="000B32D0" w:rsidP="000B32D0"/>
    <w:p w14:paraId="07B68F0C" w14:textId="77777777" w:rsidR="000B32D0" w:rsidRDefault="000B32D0" w:rsidP="000B32D0"/>
    <w:p w14:paraId="019A6C19" w14:textId="77777777" w:rsidR="000B32D0" w:rsidRDefault="000B32D0" w:rsidP="000B32D0"/>
    <w:p w14:paraId="1C31990E" w14:textId="77777777" w:rsidR="000B32D0" w:rsidRDefault="000B32D0" w:rsidP="000B32D0"/>
    <w:p w14:paraId="35C97ABD" w14:textId="77777777" w:rsidR="000B32D0" w:rsidRDefault="000B32D0" w:rsidP="000B32D0"/>
    <w:p w14:paraId="0D768309" w14:textId="77777777" w:rsidR="000B32D0" w:rsidRDefault="000B32D0" w:rsidP="000B32D0"/>
    <w:p w14:paraId="168DAE50" w14:textId="77777777" w:rsidR="000B32D0" w:rsidRPr="004349F4" w:rsidRDefault="000B32D0" w:rsidP="000B32D0"/>
    <w:p w14:paraId="5464F5D3" w14:textId="77777777" w:rsidR="000B32D0" w:rsidRDefault="000B32D0" w:rsidP="000B32D0">
      <w:pPr>
        <w:pStyle w:val="1"/>
        <w:jc w:val="right"/>
        <w:rPr>
          <w:sz w:val="20"/>
        </w:rPr>
      </w:pPr>
    </w:p>
    <w:p w14:paraId="4037736C" w14:textId="77777777" w:rsidR="000B32D0" w:rsidRDefault="000B32D0" w:rsidP="000B32D0">
      <w:pPr>
        <w:pStyle w:val="1"/>
        <w:jc w:val="left"/>
        <w:rPr>
          <w:sz w:val="20"/>
        </w:rPr>
      </w:pPr>
    </w:p>
    <w:p w14:paraId="2A53D2EC" w14:textId="77777777" w:rsidR="000B32D0" w:rsidRDefault="000B32D0" w:rsidP="000B32D0">
      <w:pPr>
        <w:pStyle w:val="1"/>
        <w:jc w:val="right"/>
        <w:rPr>
          <w:sz w:val="20"/>
        </w:rPr>
      </w:pPr>
      <w:r>
        <w:rPr>
          <w:sz w:val="20"/>
        </w:rPr>
        <w:t>Таблица 2</w:t>
      </w:r>
    </w:p>
    <w:p w14:paraId="6CCF75A8" w14:textId="77777777" w:rsidR="000B32D0" w:rsidRDefault="000B32D0" w:rsidP="000B32D0">
      <w:pPr>
        <w:pStyle w:val="1"/>
        <w:jc w:val="right"/>
        <w:rPr>
          <w:sz w:val="20"/>
        </w:rPr>
      </w:pPr>
      <w:proofErr w:type="gramStart"/>
      <w:r>
        <w:rPr>
          <w:sz w:val="20"/>
        </w:rPr>
        <w:t>приложение  4</w:t>
      </w:r>
      <w:proofErr w:type="gramEnd"/>
      <w:r>
        <w:rPr>
          <w:sz w:val="20"/>
        </w:rPr>
        <w:t xml:space="preserve"> </w:t>
      </w:r>
    </w:p>
    <w:p w14:paraId="6DE1AAA2" w14:textId="77777777" w:rsidR="000B32D0" w:rsidRPr="003335AB" w:rsidRDefault="000B32D0" w:rsidP="000B32D0"/>
    <w:p w14:paraId="055C0BC1" w14:textId="77777777" w:rsidR="000B32D0" w:rsidRDefault="000B32D0" w:rsidP="000B32D0"/>
    <w:p w14:paraId="373BAB2E" w14:textId="77777777" w:rsidR="000B32D0" w:rsidRPr="003335AB" w:rsidRDefault="000B32D0" w:rsidP="000B32D0"/>
    <w:p w14:paraId="0722C2CE" w14:textId="77777777" w:rsidR="000B32D0" w:rsidRDefault="000B32D0" w:rsidP="000B32D0">
      <w:pPr>
        <w:pStyle w:val="1"/>
      </w:pPr>
      <w:r>
        <w:t>ДОХОДЫ</w:t>
      </w:r>
    </w:p>
    <w:p w14:paraId="5B980A10" w14:textId="77777777" w:rsidR="000B32D0" w:rsidRDefault="000B32D0" w:rsidP="000B32D0">
      <w:pPr>
        <w:jc w:val="center"/>
        <w:rPr>
          <w:sz w:val="28"/>
        </w:rPr>
      </w:pPr>
      <w:r>
        <w:rPr>
          <w:sz w:val="28"/>
        </w:rPr>
        <w:t xml:space="preserve">  бюджета Лебедевского сельсовета Тогучинского района Новосибирской области на плановый период </w:t>
      </w:r>
    </w:p>
    <w:p w14:paraId="72C6EE9D" w14:textId="4C8EFE29" w:rsidR="000B32D0" w:rsidRDefault="000B32D0" w:rsidP="000B32D0">
      <w:pPr>
        <w:jc w:val="center"/>
        <w:rPr>
          <w:sz w:val="28"/>
        </w:rPr>
      </w:pPr>
      <w:proofErr w:type="spellStart"/>
      <w:r>
        <w:rPr>
          <w:sz w:val="28"/>
        </w:rPr>
        <w:t>202</w:t>
      </w:r>
      <w:r w:rsidR="003D145D">
        <w:rPr>
          <w:sz w:val="28"/>
        </w:rPr>
        <w:t>6</w:t>
      </w:r>
      <w:r>
        <w:rPr>
          <w:sz w:val="28"/>
        </w:rPr>
        <w:t>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202</w:t>
      </w:r>
      <w:r w:rsidR="003D145D">
        <w:rPr>
          <w:sz w:val="28"/>
        </w:rPr>
        <w:t>7</w:t>
      </w:r>
      <w:r>
        <w:rPr>
          <w:sz w:val="28"/>
        </w:rPr>
        <w:t>годов</w:t>
      </w:r>
      <w:proofErr w:type="spellEnd"/>
    </w:p>
    <w:p w14:paraId="54BCDEF7" w14:textId="77777777" w:rsidR="000B32D0" w:rsidRDefault="000B32D0" w:rsidP="000B32D0">
      <w:pPr>
        <w:jc w:val="right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t>(</w:t>
      </w:r>
      <w:proofErr w:type="spellStart"/>
      <w:r>
        <w:t>тыс.руб</w:t>
      </w:r>
      <w:proofErr w:type="spellEnd"/>
      <w:r>
        <w:t>.)</w:t>
      </w: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637"/>
        <w:gridCol w:w="992"/>
        <w:gridCol w:w="1069"/>
      </w:tblGrid>
      <w:tr w:rsidR="000B32D0" w14:paraId="0EF533C7" w14:textId="77777777" w:rsidTr="00306118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9327" w14:textId="77777777" w:rsidR="000B32D0" w:rsidRPr="00A5536A" w:rsidRDefault="000B32D0" w:rsidP="00306118">
            <w:pPr>
              <w:rPr>
                <w:b/>
                <w:sz w:val="22"/>
                <w:szCs w:val="22"/>
              </w:rPr>
            </w:pPr>
            <w:r>
              <w:t xml:space="preserve"> </w:t>
            </w:r>
            <w:r w:rsidRPr="00A5536A">
              <w:rPr>
                <w:b/>
                <w:sz w:val="22"/>
                <w:szCs w:val="22"/>
              </w:rPr>
              <w:t>КБК РФ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ECF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Наименование групп, подгрупп, статьи, подстатьи, элемента,</w:t>
            </w:r>
          </w:p>
          <w:p w14:paraId="72D4ADE9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программы(подпрограммы), кода экономической классификации</w:t>
            </w:r>
          </w:p>
          <w:p w14:paraId="6420C771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 xml:space="preserve">доходов 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275F" w14:textId="77777777" w:rsidR="000B32D0" w:rsidRPr="00A5536A" w:rsidRDefault="000B32D0" w:rsidP="00306118">
            <w:pPr>
              <w:rPr>
                <w:b/>
              </w:rPr>
            </w:pPr>
          </w:p>
          <w:p w14:paraId="2D4341E0" w14:textId="77777777" w:rsidR="000B32D0" w:rsidRPr="00A5536A" w:rsidRDefault="000B32D0" w:rsidP="00306118">
            <w:pPr>
              <w:jc w:val="center"/>
              <w:rPr>
                <w:b/>
              </w:rPr>
            </w:pPr>
            <w:r w:rsidRPr="00A5536A">
              <w:rPr>
                <w:b/>
              </w:rPr>
              <w:t>Плановый</w:t>
            </w:r>
          </w:p>
          <w:p w14:paraId="08430A77" w14:textId="77777777" w:rsidR="000B32D0" w:rsidRPr="00A5536A" w:rsidRDefault="000B32D0" w:rsidP="00306118">
            <w:pPr>
              <w:jc w:val="center"/>
              <w:rPr>
                <w:b/>
              </w:rPr>
            </w:pPr>
            <w:r w:rsidRPr="00A5536A">
              <w:rPr>
                <w:b/>
              </w:rPr>
              <w:t>Период</w:t>
            </w:r>
          </w:p>
        </w:tc>
      </w:tr>
      <w:tr w:rsidR="000B32D0" w14:paraId="5299DE08" w14:textId="77777777" w:rsidTr="00306118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03C6" w14:textId="77777777" w:rsidR="000B32D0" w:rsidRPr="00A5536A" w:rsidRDefault="000B32D0" w:rsidP="00306118">
            <w:pPr>
              <w:rPr>
                <w:b/>
                <w:sz w:val="22"/>
                <w:szCs w:val="22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C2C3" w14:textId="77777777"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61D1" w14:textId="70BFE6CA" w:rsidR="000B32D0" w:rsidRPr="00A5536A" w:rsidRDefault="000B32D0" w:rsidP="003D145D">
            <w:pPr>
              <w:rPr>
                <w:b/>
              </w:rPr>
            </w:pPr>
            <w:proofErr w:type="spellStart"/>
            <w:r w:rsidRPr="00A5536A">
              <w:rPr>
                <w:b/>
              </w:rPr>
              <w:t>20</w:t>
            </w:r>
            <w:r>
              <w:rPr>
                <w:b/>
              </w:rPr>
              <w:t>2</w:t>
            </w:r>
            <w:r w:rsidR="003D145D">
              <w:rPr>
                <w:b/>
              </w:rPr>
              <w:t>6</w:t>
            </w:r>
            <w:r w:rsidRPr="00A5536A">
              <w:rPr>
                <w:b/>
              </w:rPr>
              <w:t>г</w:t>
            </w:r>
            <w:proofErr w:type="spellEnd"/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8ADB" w14:textId="2F7402A1" w:rsidR="000B32D0" w:rsidRPr="00A5536A" w:rsidRDefault="000B32D0" w:rsidP="003D145D">
            <w:pPr>
              <w:rPr>
                <w:b/>
              </w:rPr>
            </w:pPr>
            <w:proofErr w:type="spellStart"/>
            <w:r>
              <w:rPr>
                <w:b/>
              </w:rPr>
              <w:t>202</w:t>
            </w:r>
            <w:r w:rsidR="003D145D">
              <w:rPr>
                <w:b/>
              </w:rPr>
              <w:t>7</w:t>
            </w:r>
            <w:r w:rsidRPr="00A5536A">
              <w:rPr>
                <w:b/>
              </w:rPr>
              <w:t>г</w:t>
            </w:r>
            <w:proofErr w:type="spellEnd"/>
          </w:p>
        </w:tc>
      </w:tr>
      <w:tr w:rsidR="000B32D0" w14:paraId="00DE738F" w14:textId="77777777" w:rsidTr="00306118">
        <w:trPr>
          <w:trHeight w:val="2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B703" w14:textId="77777777" w:rsidR="000B32D0" w:rsidRPr="00A5536A" w:rsidRDefault="000B32D0" w:rsidP="00306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000 </w:t>
            </w:r>
            <w:r w:rsidRPr="00A5536A">
              <w:rPr>
                <w:b/>
                <w:sz w:val="16"/>
                <w:szCs w:val="16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F3B1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7BAF" w14:textId="456F9271" w:rsidR="000B32D0" w:rsidRPr="00A5536A" w:rsidRDefault="003D145D" w:rsidP="00306118">
            <w:pPr>
              <w:rPr>
                <w:b/>
              </w:rPr>
            </w:pPr>
            <w:r>
              <w:rPr>
                <w:b/>
              </w:rPr>
              <w:t>3275,40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ACC3" w14:textId="5B42EBA6" w:rsidR="000B32D0" w:rsidRPr="00A5536A" w:rsidRDefault="003D145D" w:rsidP="00306118">
            <w:pPr>
              <w:rPr>
                <w:b/>
              </w:rPr>
            </w:pPr>
            <w:r>
              <w:rPr>
                <w:b/>
              </w:rPr>
              <w:t>3876,90</w:t>
            </w:r>
          </w:p>
        </w:tc>
      </w:tr>
      <w:tr w:rsidR="000B32D0" w14:paraId="28795503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E9B2" w14:textId="77777777" w:rsidR="000B32D0" w:rsidRPr="008E3C9D" w:rsidRDefault="000B32D0" w:rsidP="00306118">
            <w:pPr>
              <w:rPr>
                <w:sz w:val="16"/>
                <w:szCs w:val="16"/>
              </w:rPr>
            </w:pPr>
            <w:r w:rsidRPr="008E3C9D">
              <w:rPr>
                <w:sz w:val="16"/>
                <w:szCs w:val="16"/>
              </w:rPr>
              <w:t>100 103 00000 00 0000 110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4D13" w14:textId="77777777" w:rsidR="000B32D0" w:rsidRPr="008949BF" w:rsidRDefault="000B32D0" w:rsidP="00306118">
            <w:pPr>
              <w:rPr>
                <w:b/>
                <w:sz w:val="24"/>
                <w:szCs w:val="24"/>
              </w:rPr>
            </w:pPr>
            <w:r w:rsidRPr="008949BF">
              <w:rPr>
                <w:b/>
                <w:sz w:val="24"/>
                <w:szCs w:val="24"/>
              </w:rPr>
              <w:t xml:space="preserve">Налоги </w:t>
            </w:r>
            <w:proofErr w:type="gramStart"/>
            <w:r w:rsidRPr="008949BF">
              <w:rPr>
                <w:b/>
                <w:sz w:val="24"/>
                <w:szCs w:val="24"/>
              </w:rPr>
              <w:t>на  товары</w:t>
            </w:r>
            <w:proofErr w:type="gramEnd"/>
            <w:r w:rsidRPr="008949BF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8949BF">
              <w:rPr>
                <w:b/>
                <w:sz w:val="24"/>
                <w:szCs w:val="24"/>
              </w:rPr>
              <w:t>работы,услуги</w:t>
            </w:r>
            <w:proofErr w:type="spellEnd"/>
            <w:r w:rsidRPr="008949BF">
              <w:rPr>
                <w:b/>
                <w:sz w:val="24"/>
                <w:szCs w:val="24"/>
              </w:rPr>
              <w:t>),реализуемые на 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9736" w14:textId="19293911" w:rsidR="000B32D0" w:rsidRDefault="003D145D" w:rsidP="0033074D">
            <w:r>
              <w:t>1445,00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3950" w14:textId="2754BB47" w:rsidR="000B32D0" w:rsidRDefault="003D145D" w:rsidP="00306118">
            <w:r>
              <w:t>1995,00</w:t>
            </w:r>
          </w:p>
          <w:p w14:paraId="007BCD23" w14:textId="64914D3E" w:rsidR="009D413A" w:rsidRPr="007027B9" w:rsidRDefault="009D413A" w:rsidP="00306118"/>
        </w:tc>
      </w:tr>
      <w:tr w:rsidR="000B32D0" w14:paraId="07F21D23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2EC1" w14:textId="77777777" w:rsidR="000B32D0" w:rsidRPr="00F95868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100 103 0223</w:t>
            </w:r>
            <w:r>
              <w:rPr>
                <w:sz w:val="16"/>
                <w:szCs w:val="16"/>
              </w:rPr>
              <w:t>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F37" w14:textId="77777777" w:rsidR="000B32D0" w:rsidRPr="00B55773" w:rsidRDefault="000B32D0" w:rsidP="00306118">
            <w:pPr>
              <w:rPr>
                <w:sz w:val="18"/>
                <w:szCs w:val="18"/>
              </w:rPr>
            </w:pPr>
            <w:r w:rsidRPr="00852A1D">
              <w:rPr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1BB9" w14:textId="32793F80" w:rsidR="000B32D0" w:rsidRDefault="003D145D" w:rsidP="0033074D">
            <w:r>
              <w:t>696,50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71A2" w14:textId="5883F34E" w:rsidR="000B32D0" w:rsidRPr="007027B9" w:rsidRDefault="003D145D" w:rsidP="00306118">
            <w:r>
              <w:t>1094,70</w:t>
            </w:r>
          </w:p>
        </w:tc>
      </w:tr>
      <w:tr w:rsidR="000B32D0" w14:paraId="11247B8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6D8D" w14:textId="77777777"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41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B003" w14:textId="77777777" w:rsidR="000B32D0" w:rsidRPr="00B55773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2B3F" w14:textId="0AEB4B97" w:rsidR="000B32D0" w:rsidRDefault="009D413A" w:rsidP="00306118">
            <w:r>
              <w:t>3,50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E6A7" w14:textId="77777777" w:rsidR="000B32D0" w:rsidRDefault="001574CF" w:rsidP="00306118">
            <w:r>
              <w:t>4,00</w:t>
            </w:r>
          </w:p>
        </w:tc>
      </w:tr>
      <w:tr w:rsidR="000B32D0" w14:paraId="57BC0C9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6C79" w14:textId="77777777"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51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23CB" w14:textId="77777777" w:rsidR="000B32D0" w:rsidRPr="00B55773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E14F" w14:textId="4E693DCB" w:rsidR="000B32D0" w:rsidRDefault="003D145D" w:rsidP="00306118">
            <w:r>
              <w:t>8</w:t>
            </w:r>
            <w:r w:rsidR="00A86995">
              <w:t>10,00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873E" w14:textId="593CE716" w:rsidR="000B32D0" w:rsidRDefault="003D145D" w:rsidP="001574CF">
            <w:r>
              <w:t>966,30</w:t>
            </w:r>
          </w:p>
        </w:tc>
      </w:tr>
      <w:tr w:rsidR="000B32D0" w14:paraId="5E38D596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1076" w14:textId="77777777" w:rsidR="000B32D0" w:rsidRPr="00B55773" w:rsidRDefault="000B32D0" w:rsidP="00306118">
            <w:pPr>
              <w:rPr>
                <w:sz w:val="16"/>
                <w:szCs w:val="16"/>
              </w:rPr>
            </w:pPr>
            <w:r w:rsidRPr="00F95868">
              <w:rPr>
                <w:sz w:val="16"/>
                <w:szCs w:val="16"/>
              </w:rPr>
              <w:t>100 103 022</w:t>
            </w:r>
            <w:r>
              <w:rPr>
                <w:sz w:val="16"/>
                <w:szCs w:val="16"/>
              </w:rPr>
              <w:t>61</w:t>
            </w:r>
            <w:r w:rsidRPr="00F95868">
              <w:rPr>
                <w:sz w:val="16"/>
                <w:szCs w:val="16"/>
              </w:rPr>
              <w:t xml:space="preserve">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78A0" w14:textId="77777777" w:rsidR="000B32D0" w:rsidRPr="0039556C" w:rsidRDefault="000B32D0" w:rsidP="00306118">
            <w:pPr>
              <w:rPr>
                <w:sz w:val="18"/>
                <w:szCs w:val="18"/>
              </w:rPr>
            </w:pPr>
            <w:r w:rsidRPr="0039556C">
              <w:rPr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7254" w14:textId="77777777" w:rsidR="000B32D0" w:rsidRDefault="001574CF" w:rsidP="00306118">
            <w:r>
              <w:t>-65,00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0969" w14:textId="343F5034" w:rsidR="000B32D0" w:rsidRDefault="001574CF" w:rsidP="00306118">
            <w:r>
              <w:t>-7</w:t>
            </w:r>
            <w:r w:rsidR="009D413A">
              <w:t>0</w:t>
            </w:r>
            <w:r>
              <w:t>,00</w:t>
            </w:r>
          </w:p>
        </w:tc>
      </w:tr>
      <w:tr w:rsidR="000B32D0" w14:paraId="4F54EF1D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D088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C09C" w14:textId="77777777" w:rsidR="000B32D0" w:rsidRDefault="000B32D0" w:rsidP="00306118">
            <w:r>
              <w:t>НАЛОГИ НА ПРИБЫЛЬ,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D3EB" w14:textId="24422898" w:rsidR="000B32D0" w:rsidRDefault="003D145D" w:rsidP="00306118">
            <w:r>
              <w:t>765,30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E7DE" w14:textId="7C6E4C76" w:rsidR="000B32D0" w:rsidRDefault="003D145D" w:rsidP="00D21485">
            <w:r>
              <w:t>802,00</w:t>
            </w:r>
          </w:p>
        </w:tc>
      </w:tr>
      <w:tr w:rsidR="000B32D0" w14:paraId="65678AB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FF9C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AF81" w14:textId="77777777" w:rsidR="000B32D0" w:rsidRDefault="000B32D0" w:rsidP="00306118">
            <w: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CBAA" w14:textId="677F92EE" w:rsidR="000B32D0" w:rsidRDefault="003D145D" w:rsidP="00306118">
            <w:r>
              <w:t>765,30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36DD" w14:textId="13741E58" w:rsidR="000B32D0" w:rsidRDefault="003D145D" w:rsidP="00D21485">
            <w:r>
              <w:t>802,00</w:t>
            </w:r>
          </w:p>
        </w:tc>
      </w:tr>
      <w:tr w:rsidR="000B32D0" w14:paraId="7D89B6D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2EF4" w14:textId="77777777" w:rsidR="000B32D0" w:rsidRPr="00B55773" w:rsidRDefault="000B32D0" w:rsidP="00306118">
            <w:pPr>
              <w:rPr>
                <w:sz w:val="16"/>
                <w:szCs w:val="16"/>
              </w:rPr>
            </w:pPr>
            <w:r w:rsidRPr="00B55773">
              <w:rPr>
                <w:sz w:val="16"/>
                <w:szCs w:val="16"/>
              </w:rPr>
              <w:t>182 101 02010 01 0000 110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2C9F" w14:textId="77777777" w:rsidR="000B32D0" w:rsidRPr="00B55773" w:rsidRDefault="000B32D0" w:rsidP="00306118">
            <w:pPr>
              <w:rPr>
                <w:sz w:val="18"/>
                <w:szCs w:val="18"/>
              </w:rPr>
            </w:pPr>
            <w:r w:rsidRPr="00B55773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55773">
              <w:rPr>
                <w:sz w:val="18"/>
                <w:szCs w:val="18"/>
                <w:vertAlign w:val="superscript"/>
              </w:rPr>
              <w:t>1</w:t>
            </w:r>
            <w:r w:rsidRPr="00B55773">
              <w:rPr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8B69" w14:textId="50BFF4CE" w:rsidR="000B32D0" w:rsidRDefault="003D145D" w:rsidP="00306118">
            <w:r>
              <w:t>765,30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DEBB" w14:textId="5A50C81F" w:rsidR="000B32D0" w:rsidRDefault="003D145D" w:rsidP="00D21485">
            <w:r>
              <w:t>802,00</w:t>
            </w:r>
          </w:p>
        </w:tc>
      </w:tr>
      <w:tr w:rsidR="000B32D0" w14:paraId="14B163F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9A0B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7189" w14:textId="77777777" w:rsidR="000B32D0" w:rsidRDefault="000B32D0" w:rsidP="00306118">
            <w: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70EF" w14:textId="01F359D6" w:rsidR="000B32D0" w:rsidRDefault="006C3FC6" w:rsidP="00306118">
            <w: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4457" w14:textId="3FDA0909" w:rsidR="000B32D0" w:rsidRDefault="006C3FC6" w:rsidP="00306118">
            <w:r>
              <w:t>0</w:t>
            </w:r>
          </w:p>
        </w:tc>
      </w:tr>
      <w:tr w:rsidR="000B32D0" w14:paraId="649B087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FAEE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1 05 030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747E" w14:textId="77777777" w:rsidR="000B32D0" w:rsidRDefault="000B32D0" w:rsidP="00306118">
            <w:r>
              <w:t>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05AD" w14:textId="34D3053F" w:rsidR="000B32D0" w:rsidRDefault="006C3FC6" w:rsidP="00306118">
            <w: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9A17" w14:textId="5E50C871" w:rsidR="000B32D0" w:rsidRDefault="006C3FC6" w:rsidP="00306118">
            <w:r>
              <w:t>0</w:t>
            </w:r>
          </w:p>
        </w:tc>
      </w:tr>
      <w:tr w:rsidR="000B32D0" w14:paraId="3456BD53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D290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B886" w14:textId="77777777" w:rsidR="000B32D0" w:rsidRDefault="000B32D0" w:rsidP="00306118">
            <w:r>
              <w:t>НАЛОГИ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E131" w14:textId="221193B6" w:rsidR="000B32D0" w:rsidRDefault="006C3FC6" w:rsidP="00306118">
            <w:r>
              <w:t>779,50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0006" w14:textId="7E1AC9C6" w:rsidR="000B32D0" w:rsidRDefault="006C3FC6" w:rsidP="00306118">
            <w:r>
              <w:t>791,60</w:t>
            </w:r>
          </w:p>
        </w:tc>
      </w:tr>
      <w:tr w:rsidR="000B32D0" w14:paraId="0EFA66E5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D624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1DBC" w14:textId="77777777" w:rsidR="000B32D0" w:rsidRDefault="000B32D0" w:rsidP="00306118">
            <w:r>
              <w:t>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9C7A" w14:textId="6019BB5A" w:rsidR="000B32D0" w:rsidRDefault="006C3FC6" w:rsidP="0033074D">
            <w:r>
              <w:t>121,00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AC5E" w14:textId="132B251A" w:rsidR="000B32D0" w:rsidRDefault="006C3FC6" w:rsidP="00306118">
            <w:r>
              <w:t>133,10</w:t>
            </w:r>
          </w:p>
        </w:tc>
      </w:tr>
      <w:tr w:rsidR="000B32D0" w14:paraId="1EF31974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2361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323BFEF4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1C1" w14:textId="77777777" w:rsidR="000B32D0" w:rsidRDefault="000B32D0" w:rsidP="00306118">
            <w:r w:rsidRPr="00621399">
              <w:rPr>
                <w:sz w:val="18"/>
                <w:szCs w:val="1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18"/>
                <w:szCs w:val="18"/>
              </w:rPr>
              <w:t xml:space="preserve">сельских </w:t>
            </w:r>
            <w:r w:rsidRPr="00621399">
              <w:rPr>
                <w:sz w:val="18"/>
                <w:szCs w:val="18"/>
              </w:rPr>
              <w:t>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0E29" w14:textId="7A035A25" w:rsidR="000B32D0" w:rsidRDefault="006C3FC6" w:rsidP="00306118">
            <w:r>
              <w:t>121,00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F498" w14:textId="4BE94B8B" w:rsidR="000B32D0" w:rsidRDefault="006C3FC6" w:rsidP="00306118">
            <w:r>
              <w:t>133,10</w:t>
            </w:r>
          </w:p>
        </w:tc>
      </w:tr>
      <w:tr w:rsidR="000B32D0" w14:paraId="4046363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2D63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182 </w:t>
            </w:r>
            <w:r w:rsidRPr="00A5536A">
              <w:rPr>
                <w:sz w:val="16"/>
                <w:szCs w:val="16"/>
              </w:rPr>
              <w:t>1 06 06000 00 0000 110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1C49" w14:textId="77777777" w:rsidR="000B32D0" w:rsidRDefault="000B32D0" w:rsidP="00306118">
            <w:r>
              <w:t>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F6F6" w14:textId="55E059AB" w:rsidR="000B32D0" w:rsidRDefault="006C3FC6" w:rsidP="00306118">
            <w:r>
              <w:t>658,50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F80F" w14:textId="0689284F" w:rsidR="000B32D0" w:rsidRDefault="006C3FC6" w:rsidP="00306118">
            <w:r>
              <w:t>658,50</w:t>
            </w:r>
          </w:p>
        </w:tc>
      </w:tr>
      <w:tr w:rsidR="000B32D0" w14:paraId="498582AB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6D04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45B22EC2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3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AF6D" w14:textId="77777777" w:rsidR="000B32D0" w:rsidRDefault="000B32D0" w:rsidP="00306118">
            <w:r>
              <w:t>Земельный налог,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D877" w14:textId="3E3892BF" w:rsidR="000B32D0" w:rsidRDefault="006C3FC6" w:rsidP="00306118">
            <w:r>
              <w:t>258,50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2E56" w14:textId="04A8C120" w:rsidR="000B32D0" w:rsidRDefault="006C3FC6" w:rsidP="00306118">
            <w:r>
              <w:t>258,50</w:t>
            </w:r>
          </w:p>
        </w:tc>
      </w:tr>
      <w:tr w:rsidR="000B32D0" w14:paraId="4E21756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A367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7473729E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0 00 0000 110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0D30" w14:textId="77777777" w:rsidR="000B32D0" w:rsidRDefault="000B32D0" w:rsidP="00306118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B299" w14:textId="48A108F9" w:rsidR="000B32D0" w:rsidRDefault="006C3FC6" w:rsidP="00306118">
            <w:r>
              <w:t>400,00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47FC" w14:textId="03548C34" w:rsidR="000B32D0" w:rsidRDefault="006C3FC6" w:rsidP="00306118">
            <w:r>
              <w:t>400,00</w:t>
            </w:r>
          </w:p>
        </w:tc>
      </w:tr>
      <w:tr w:rsidR="000B32D0" w14:paraId="3CBC94FE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9922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1CD99295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182 </w:t>
            </w:r>
            <w:r w:rsidRPr="00A5536A">
              <w:rPr>
                <w:sz w:val="16"/>
                <w:szCs w:val="16"/>
              </w:rPr>
              <w:t>1 06 060</w:t>
            </w:r>
            <w:r>
              <w:rPr>
                <w:sz w:val="16"/>
                <w:szCs w:val="16"/>
              </w:rPr>
              <w:t>4</w:t>
            </w:r>
            <w:r w:rsidRPr="00A5536A">
              <w:rPr>
                <w:sz w:val="16"/>
                <w:szCs w:val="16"/>
              </w:rPr>
              <w:t>3 10 0000 110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0E3" w14:textId="77777777" w:rsidR="000B32D0" w:rsidRDefault="000B32D0" w:rsidP="00306118">
            <w:r>
              <w:t>Земельный налог,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9E99" w14:textId="06855BB6" w:rsidR="000B32D0" w:rsidRDefault="006C3FC6" w:rsidP="00306118">
            <w:r>
              <w:t>400,00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3044" w14:textId="5BFC7DF8" w:rsidR="000B32D0" w:rsidRDefault="006C3FC6" w:rsidP="00306118">
            <w:r>
              <w:t>400,00</w:t>
            </w:r>
          </w:p>
        </w:tc>
      </w:tr>
      <w:tr w:rsidR="000B32D0" w14:paraId="6C53BDA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AA85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108 04020 01 0000 110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666A" w14:textId="77777777" w:rsidR="000B32D0" w:rsidRDefault="000B32D0" w:rsidP="00306118">
            <w:proofErr w:type="gramStart"/>
            <w:r>
              <w:t>Государственная  пошлина</w:t>
            </w:r>
            <w:proofErr w:type="gramEnd"/>
            <w:r>
              <w:t xml:space="preserve"> за совершение нотариальных действий должностными лицами органов 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CFE4" w14:textId="26503D08" w:rsidR="000B32D0" w:rsidRDefault="0071088F" w:rsidP="006C3FC6">
            <w:r>
              <w:t>1,</w:t>
            </w:r>
            <w:r w:rsidR="006C3FC6">
              <w:t>80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406F" w14:textId="41A5B28E" w:rsidR="000B32D0" w:rsidRDefault="0071088F" w:rsidP="006C3FC6">
            <w:r>
              <w:t>1,</w:t>
            </w:r>
            <w:r w:rsidR="006C3FC6">
              <w:t>80</w:t>
            </w:r>
          </w:p>
        </w:tc>
      </w:tr>
      <w:tr w:rsidR="000B32D0" w14:paraId="2D953A2D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E657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085491D1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555  </w:t>
            </w:r>
            <w:r w:rsidRPr="00A5536A">
              <w:rPr>
                <w:sz w:val="16"/>
                <w:szCs w:val="16"/>
              </w:rPr>
              <w:t>1</w:t>
            </w:r>
            <w:proofErr w:type="gramEnd"/>
            <w:r w:rsidRPr="00A5536A">
              <w:rPr>
                <w:sz w:val="16"/>
                <w:szCs w:val="16"/>
              </w:rPr>
              <w:t xml:space="preserve"> 11 00000 00 0000 000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BC38" w14:textId="77777777" w:rsidR="000B32D0" w:rsidRDefault="000B32D0" w:rsidP="00306118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7A26" w14:textId="339FD2C6" w:rsidR="000B32D0" w:rsidRDefault="006C3FC6" w:rsidP="00306118">
            <w:r>
              <w:t>167,20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DA6C" w14:textId="1D85B529" w:rsidR="000B32D0" w:rsidRDefault="006C3FC6" w:rsidP="00306118">
            <w:r>
              <w:t>167,20</w:t>
            </w:r>
          </w:p>
        </w:tc>
      </w:tr>
      <w:tr w:rsidR="000B32D0" w14:paraId="3D0476B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9B20" w14:textId="77777777" w:rsidR="000B32D0" w:rsidRPr="00A11E93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</w:t>
            </w:r>
            <w:r w:rsidRPr="00A11E93">
              <w:rPr>
                <w:sz w:val="16"/>
                <w:szCs w:val="16"/>
              </w:rPr>
              <w:t> 111 05035 10 0000 120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FF1B" w14:textId="77777777" w:rsidR="000B32D0" w:rsidRDefault="000B32D0" w:rsidP="00306118">
            <w:proofErr w:type="gramStart"/>
            <w:r>
              <w:t>Доходы  от</w:t>
            </w:r>
            <w:proofErr w:type="gramEnd"/>
            <w:r>
              <w:t xml:space="preserve"> сдачи в аренду имущества, находящегося в оперативном управлении органов управления  поселений и созданных ими учреждений(за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788A" w14:textId="77777777" w:rsidR="000B32D0" w:rsidRDefault="000B32D0" w:rsidP="00306118">
            <w:r>
              <w:t>2,00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15C8" w14:textId="77777777" w:rsidR="000B32D0" w:rsidRDefault="000B32D0" w:rsidP="00306118">
            <w:r>
              <w:t>2,00</w:t>
            </w:r>
          </w:p>
        </w:tc>
      </w:tr>
      <w:tr w:rsidR="00DB60B8" w14:paraId="554BD0B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1447" w14:textId="087F84B0" w:rsidR="00DB60B8" w:rsidRDefault="00DB60B8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555 111 050</w:t>
            </w:r>
            <w:r w:rsidR="00DF1C5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5 10 0000120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A635" w14:textId="3D140CF1" w:rsidR="00DB60B8" w:rsidRDefault="00DB60B8" w:rsidP="00306118">
            <w:r w:rsidRPr="009D413A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24DC" w14:textId="18DDA7FB" w:rsidR="00DB60B8" w:rsidRDefault="006C3FC6" w:rsidP="00306118">
            <w:r>
              <w:t>165,20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D97A" w14:textId="796A9DB1" w:rsidR="00DB60B8" w:rsidRDefault="006C3FC6" w:rsidP="00306118">
            <w:r>
              <w:t>165,20</w:t>
            </w:r>
          </w:p>
        </w:tc>
      </w:tr>
      <w:tr w:rsidR="000B32D0" w14:paraId="07CB628F" w14:textId="77777777" w:rsidTr="00306118">
        <w:trPr>
          <w:trHeight w:val="3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3B3F" w14:textId="77777777"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00000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 xml:space="preserve">0 0000 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C7E3" w14:textId="77777777" w:rsidR="000B32D0" w:rsidRDefault="000B32D0" w:rsidP="00306118"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2DCD" w14:textId="269F7DD7" w:rsidR="000B32D0" w:rsidRDefault="006C3FC6" w:rsidP="0033074D">
            <w:r>
              <w:t>116,60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DF3F" w14:textId="3378A3FC" w:rsidR="000B32D0" w:rsidRDefault="006C3FC6" w:rsidP="0033074D">
            <w:r>
              <w:t>119,30</w:t>
            </w:r>
          </w:p>
        </w:tc>
      </w:tr>
      <w:tr w:rsidR="000B32D0" w14:paraId="16AC1726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C65E" w14:textId="77777777"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01990</w:t>
            </w:r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</w:t>
            </w:r>
            <w:r w:rsidRPr="00A5536A">
              <w:rPr>
                <w:sz w:val="16"/>
                <w:szCs w:val="16"/>
              </w:rPr>
              <w:t>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C363" w14:textId="77777777" w:rsidR="000B32D0" w:rsidRDefault="000B32D0" w:rsidP="00306118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14:paraId="1D52927F" w14:textId="77777777" w:rsidR="000B32D0" w:rsidRDefault="000B32D0" w:rsidP="00306118">
            <w:r>
              <w:t xml:space="preserve">бюджетов </w:t>
            </w:r>
            <w:proofErr w:type="gramStart"/>
            <w:r>
              <w:t>сельских  поселений</w:t>
            </w:r>
            <w:proofErr w:type="gramEnd"/>
            <w:r>
              <w:t xml:space="preserve">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CA69" w14:textId="77777777" w:rsidR="000B32D0" w:rsidRDefault="0033074D" w:rsidP="00306118">
            <w:r>
              <w:t>25,40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E16F" w14:textId="77777777" w:rsidR="000B32D0" w:rsidRDefault="0033074D" w:rsidP="00306118">
            <w:r>
              <w:t>25,40</w:t>
            </w:r>
          </w:p>
        </w:tc>
      </w:tr>
      <w:tr w:rsidR="000B32D0" w14:paraId="351BF73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CCA4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113 </w:t>
            </w:r>
            <w:r>
              <w:rPr>
                <w:sz w:val="16"/>
                <w:szCs w:val="16"/>
              </w:rPr>
              <w:t>01995</w:t>
            </w:r>
            <w:r w:rsidRPr="00A5536A">
              <w:rPr>
                <w:sz w:val="16"/>
                <w:szCs w:val="16"/>
              </w:rPr>
              <w:t xml:space="preserve">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A67E" w14:textId="77777777" w:rsidR="000B32D0" w:rsidRDefault="000B32D0" w:rsidP="00306118">
            <w:r>
              <w:t>Прочие доходы от оказания платных услуг (</w:t>
            </w:r>
            <w:proofErr w:type="gramStart"/>
            <w:r>
              <w:t>работ)  получателями</w:t>
            </w:r>
            <w:proofErr w:type="gramEnd"/>
            <w:r>
              <w:t xml:space="preserve"> средств </w:t>
            </w:r>
          </w:p>
          <w:p w14:paraId="107AED5E" w14:textId="77777777" w:rsidR="000B32D0" w:rsidRDefault="000B32D0" w:rsidP="00306118">
            <w:r>
              <w:t xml:space="preserve">бюджетов </w:t>
            </w:r>
            <w:proofErr w:type="gramStart"/>
            <w:r>
              <w:t>сельских  поселений</w:t>
            </w:r>
            <w:proofErr w:type="gramEnd"/>
            <w:r>
              <w:t xml:space="preserve">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EE76" w14:textId="77777777" w:rsidR="000B32D0" w:rsidRDefault="0033074D" w:rsidP="00306118">
            <w:r>
              <w:t>25,40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15C" w14:textId="77777777" w:rsidR="000B32D0" w:rsidRDefault="0033074D" w:rsidP="00306118">
            <w:r>
              <w:t>25,40</w:t>
            </w:r>
          </w:p>
        </w:tc>
      </w:tr>
      <w:tr w:rsidR="000B32D0" w14:paraId="1BEFB5C1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28D7" w14:textId="77777777" w:rsidR="000B32D0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555 113 02065 10 0000 130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7F7F" w14:textId="77777777" w:rsidR="000B32D0" w:rsidRDefault="000B32D0" w:rsidP="00306118">
            <w:proofErr w:type="spellStart"/>
            <w:proofErr w:type="gramStart"/>
            <w:r>
              <w:t>Доходы,поступающие</w:t>
            </w:r>
            <w:proofErr w:type="spellEnd"/>
            <w:proofErr w:type="gramEnd"/>
            <w:r>
              <w:t xml:space="preserve"> в порядке возмещения расходов ,понесенных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F83E" w14:textId="761D946A" w:rsidR="000B32D0" w:rsidRDefault="006C3FC6" w:rsidP="00306118">
            <w:r>
              <w:t>91,20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127B" w14:textId="0F60371B" w:rsidR="000B32D0" w:rsidRDefault="006C3FC6" w:rsidP="00306118">
            <w:r>
              <w:t>93,90</w:t>
            </w:r>
          </w:p>
        </w:tc>
      </w:tr>
      <w:tr w:rsidR="000B32D0" w14:paraId="5CABE6F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6203" w14:textId="77777777" w:rsidR="000B32D0" w:rsidRPr="00A5536A" w:rsidRDefault="000B32D0" w:rsidP="0030611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555 </w:t>
            </w:r>
            <w:r w:rsidRPr="00A5536A">
              <w:rPr>
                <w:b/>
                <w:sz w:val="16"/>
                <w:szCs w:val="16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F013" w14:textId="77777777" w:rsidR="000B32D0" w:rsidRPr="00A5536A" w:rsidRDefault="000B32D0" w:rsidP="00306118">
            <w:pPr>
              <w:rPr>
                <w:b/>
              </w:rPr>
            </w:pPr>
            <w:r w:rsidRPr="00A5536A">
              <w:rPr>
                <w:b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BA5C" w14:textId="1FC0ACFE" w:rsidR="000B32D0" w:rsidRPr="00271D85" w:rsidRDefault="006C3FC6" w:rsidP="00053D1F">
            <w:pPr>
              <w:rPr>
                <w:b/>
              </w:rPr>
            </w:pPr>
            <w:r>
              <w:rPr>
                <w:b/>
              </w:rPr>
              <w:t>664</w:t>
            </w:r>
            <w:r w:rsidR="006F099B">
              <w:rPr>
                <w:b/>
              </w:rPr>
              <w:t>8</w:t>
            </w:r>
            <w:r>
              <w:rPr>
                <w:b/>
              </w:rPr>
              <w:t>,</w:t>
            </w:r>
            <w:r w:rsidR="006F099B">
              <w:rPr>
                <w:b/>
              </w:rPr>
              <w:t>7</w:t>
            </w:r>
            <w:r>
              <w:rPr>
                <w:b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0A67" w14:textId="4D706D87" w:rsidR="000B32D0" w:rsidRPr="00271D85" w:rsidRDefault="006F099B" w:rsidP="00306118">
            <w:pPr>
              <w:rPr>
                <w:b/>
              </w:rPr>
            </w:pPr>
            <w:r>
              <w:rPr>
                <w:b/>
              </w:rPr>
              <w:t>7236,46</w:t>
            </w:r>
          </w:p>
        </w:tc>
      </w:tr>
      <w:tr w:rsidR="000B32D0" w14:paraId="7E265733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3C05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481069ED" w14:textId="77777777" w:rsidR="000B32D0" w:rsidRPr="00A5536A" w:rsidRDefault="000B32D0" w:rsidP="003061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>2 02 00000 00 0000 000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8855" w14:textId="77777777" w:rsidR="000B32D0" w:rsidRDefault="000B32D0" w:rsidP="00306118">
            <w:r>
              <w:t>БЕЗВОЗМЕЗДНЫЕ ПОСТУПЛЕНИЯ ОТ ДРУГИХ БЮДЖЕТОВ</w:t>
            </w:r>
          </w:p>
          <w:p w14:paraId="33C6F98D" w14:textId="77777777" w:rsidR="000B32D0" w:rsidRDefault="000B32D0" w:rsidP="00306118">
            <w:r>
              <w:t>БЮДЖЕТНОЙ СИСТЕМЫ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5370" w14:textId="522F2151" w:rsidR="000B32D0" w:rsidRDefault="006C3FC6" w:rsidP="00053D1F">
            <w:r>
              <w:t>664</w:t>
            </w:r>
            <w:r w:rsidR="006F099B">
              <w:t>8</w:t>
            </w:r>
            <w:r>
              <w:t>,</w:t>
            </w:r>
            <w:r w:rsidR="006F099B">
              <w:t>7</w:t>
            </w:r>
            <w: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D8E3" w14:textId="616CF725" w:rsidR="000B32D0" w:rsidRDefault="006F099B" w:rsidP="00306118">
            <w:r>
              <w:t>7236,46</w:t>
            </w:r>
          </w:p>
        </w:tc>
      </w:tr>
      <w:tr w:rsidR="000B32D0" w14:paraId="74718674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3E75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4524DCF4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5D4D" w14:textId="77777777" w:rsidR="000B32D0" w:rsidRDefault="000B32D0" w:rsidP="00306118"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1295" w14:textId="279046F5" w:rsidR="000B32D0" w:rsidRDefault="006C3FC6" w:rsidP="00306118">
            <w:r>
              <w:t>6431,50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E680" w14:textId="06442A41" w:rsidR="000B32D0" w:rsidRDefault="006C3FC6" w:rsidP="00306118">
            <w:r>
              <w:t>7011,40</w:t>
            </w:r>
          </w:p>
        </w:tc>
      </w:tr>
      <w:tr w:rsidR="006C3FC6" w14:paraId="6456F4BC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F4B2" w14:textId="2B4386D0" w:rsidR="006C3FC6" w:rsidRPr="00450C7A" w:rsidRDefault="006C3FC6" w:rsidP="006C3FC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31555 2 02 16</w:t>
            </w:r>
            <w:r w:rsidRPr="00A5536A">
              <w:rPr>
                <w:sz w:val="16"/>
                <w:szCs w:val="16"/>
              </w:rPr>
              <w:t>001 00 0000 15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2183" w14:textId="77777777" w:rsidR="006C3FC6" w:rsidRDefault="006C3FC6" w:rsidP="006C3FC6">
            <w:r>
              <w:t xml:space="preserve">Дотации бюджетам </w:t>
            </w:r>
            <w:proofErr w:type="gramStart"/>
            <w:r>
              <w:t>сельских  поселений</w:t>
            </w:r>
            <w:proofErr w:type="gramEnd"/>
            <w:r>
              <w:t xml:space="preserve"> на выравнивание бюджетной обеспеченности из бюджетов муниципальных районов</w:t>
            </w:r>
          </w:p>
          <w:p w14:paraId="1C61780F" w14:textId="77777777" w:rsidR="006C3FC6" w:rsidRDefault="006C3FC6" w:rsidP="006C3FC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8647" w14:textId="42907BCE" w:rsidR="006C3FC6" w:rsidRDefault="006C3FC6" w:rsidP="006C3FC6">
            <w:r>
              <w:t>6431,50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3FC9" w14:textId="447F6A40" w:rsidR="006C3FC6" w:rsidRDefault="006C3FC6" w:rsidP="006C3FC6">
            <w:r>
              <w:t>7011,40</w:t>
            </w:r>
          </w:p>
        </w:tc>
      </w:tr>
      <w:tr w:rsidR="006C3FC6" w14:paraId="6D93CBD0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ADBB" w14:textId="3106F1D2" w:rsidR="006C3FC6" w:rsidRPr="00A5536A" w:rsidRDefault="006C3FC6" w:rsidP="006C3F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  <w:p w14:paraId="16D0CC2F" w14:textId="77777777" w:rsidR="006C3FC6" w:rsidRPr="00450C7A" w:rsidRDefault="006C3FC6" w:rsidP="006C3FC6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555 2 02 16</w:t>
            </w:r>
            <w:r w:rsidRPr="00A5536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01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D441" w14:textId="77777777" w:rsidR="006C3FC6" w:rsidRDefault="006C3FC6" w:rsidP="006C3FC6">
            <w:r>
              <w:t xml:space="preserve">Дотации бюджетам </w:t>
            </w:r>
            <w:proofErr w:type="gramStart"/>
            <w:r>
              <w:t>сельских  поселений</w:t>
            </w:r>
            <w:proofErr w:type="gramEnd"/>
            <w:r>
              <w:t xml:space="preserve"> на выравнивание бюджетной обеспеченности из бюджетов муниципальных районов</w:t>
            </w:r>
          </w:p>
          <w:p w14:paraId="231CAFC3" w14:textId="77777777" w:rsidR="006C3FC6" w:rsidRDefault="006C3FC6" w:rsidP="006C3FC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7FC4" w14:textId="4AEA70A8" w:rsidR="006C3FC6" w:rsidRDefault="006C3FC6" w:rsidP="006C3FC6">
            <w:r>
              <w:t>6431,50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5753" w14:textId="72E307B2" w:rsidR="006C3FC6" w:rsidRDefault="006C3FC6" w:rsidP="006C3FC6">
            <w:r>
              <w:t>7011,40</w:t>
            </w:r>
          </w:p>
        </w:tc>
      </w:tr>
      <w:tr w:rsidR="000B32D0" w14:paraId="7FAE2A0A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E166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555 </w:t>
            </w:r>
            <w:r w:rsidRPr="00A5536A">
              <w:rPr>
                <w:sz w:val="16"/>
                <w:szCs w:val="16"/>
              </w:rPr>
              <w:t xml:space="preserve">202 </w:t>
            </w:r>
            <w:r>
              <w:rPr>
                <w:sz w:val="16"/>
                <w:szCs w:val="16"/>
              </w:rPr>
              <w:t>20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FA1F" w14:textId="77777777" w:rsidR="000B32D0" w:rsidRDefault="000B32D0" w:rsidP="00306118">
            <w:r>
              <w:t xml:space="preserve">Субсидии бюджетам </w:t>
            </w:r>
            <w:proofErr w:type="gramStart"/>
            <w:r>
              <w:t>сельских  поселений</w:t>
            </w:r>
            <w:proofErr w:type="gramEnd"/>
            <w:r>
              <w:t xml:space="preserve">  на выравнивание бюджетной обеспеченности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3899" w14:textId="77777777" w:rsidR="000B32D0" w:rsidRDefault="000B32D0" w:rsidP="00306118"/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2E67" w14:textId="77777777" w:rsidR="000B32D0" w:rsidRDefault="000B32D0" w:rsidP="00306118"/>
        </w:tc>
      </w:tr>
      <w:tr w:rsidR="000B32D0" w14:paraId="2666F7B4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AEF4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555 202 29900 1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A114" w14:textId="77777777" w:rsidR="000B32D0" w:rsidRDefault="000B32D0" w:rsidP="00306118">
            <w:r>
              <w:t xml:space="preserve">субсидии бюджетам </w:t>
            </w:r>
            <w:proofErr w:type="gramStart"/>
            <w:r>
              <w:t>сельских  поселений</w:t>
            </w:r>
            <w:proofErr w:type="gramEnd"/>
            <w:r>
              <w:t xml:space="preserve"> из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5F51" w14:textId="77777777" w:rsidR="000B32D0" w:rsidRDefault="000B32D0" w:rsidP="00306118">
            <w:pPr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AB93" w14:textId="77777777" w:rsidR="000B32D0" w:rsidRDefault="000B32D0" w:rsidP="00306118"/>
        </w:tc>
      </w:tr>
      <w:tr w:rsidR="000B32D0" w14:paraId="397EEB12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AF0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555 202 20216 10 0000 15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5C04" w14:textId="77777777" w:rsidR="000B32D0" w:rsidRDefault="000B32D0" w:rsidP="00306118">
            <w: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 в том числе дорог в </w:t>
            </w:r>
            <w:proofErr w:type="gramStart"/>
            <w:r>
              <w:t>поселениях(</w:t>
            </w:r>
            <w:proofErr w:type="gramEnd"/>
            <w:r>
              <w:t>за исключением автомобильных дорог федерального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F5B2" w14:textId="77777777" w:rsidR="000B32D0" w:rsidRDefault="000B32D0" w:rsidP="00306118">
            <w:r>
              <w:t>0,00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8B3F" w14:textId="77777777" w:rsidR="000B32D0" w:rsidRDefault="000B32D0" w:rsidP="00306118">
            <w:r>
              <w:t>0,00</w:t>
            </w:r>
          </w:p>
        </w:tc>
      </w:tr>
      <w:tr w:rsidR="000B32D0" w14:paraId="45CFE025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DCB1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697B5341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555 2 02 30</w:t>
            </w:r>
            <w:r w:rsidRPr="00A5536A">
              <w:rPr>
                <w:sz w:val="16"/>
                <w:szCs w:val="16"/>
              </w:rPr>
              <w:t>000 00 0000 15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E677" w14:textId="77777777" w:rsidR="000B32D0" w:rsidRDefault="000B32D0" w:rsidP="00306118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34C1" w14:textId="15CE9035" w:rsidR="000B32D0" w:rsidRDefault="00DF1C53" w:rsidP="00306118">
            <w:pPr>
              <w:jc w:val="center"/>
            </w:pPr>
            <w:r>
              <w:t>0,10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9B90" w14:textId="79D42B78" w:rsidR="000B32D0" w:rsidRDefault="00DF1C53" w:rsidP="00053D1F">
            <w:r>
              <w:t>0,10</w:t>
            </w:r>
          </w:p>
        </w:tc>
      </w:tr>
      <w:tr w:rsidR="000B32D0" w14:paraId="26E9B930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B672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12220670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00 0000 15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B40E" w14:textId="77777777" w:rsidR="000B32D0" w:rsidRDefault="000B32D0" w:rsidP="00306118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4DDC" w14:textId="105DA6D3" w:rsidR="000B32D0" w:rsidRDefault="006F099B" w:rsidP="00306118">
            <w:r>
              <w:t>217,28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C36C" w14:textId="3165BAF6" w:rsidR="000B32D0" w:rsidRDefault="006F099B" w:rsidP="00306118">
            <w:r>
              <w:t>225,06</w:t>
            </w:r>
          </w:p>
        </w:tc>
      </w:tr>
      <w:tr w:rsidR="000B32D0" w14:paraId="0C1F6A59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2DB1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  <w:p w14:paraId="0A4FD58B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555 2 02 35118</w:t>
            </w:r>
            <w:r w:rsidRPr="00A5536A">
              <w:rPr>
                <w:sz w:val="16"/>
                <w:szCs w:val="16"/>
              </w:rPr>
              <w:t xml:space="preserve"> 10 0000 15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DAE3" w14:textId="77777777" w:rsidR="000B32D0" w:rsidRDefault="000B32D0" w:rsidP="00306118">
            <w: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0271" w14:textId="5E5E915B" w:rsidR="000B32D0" w:rsidRDefault="006F099B" w:rsidP="00306118">
            <w:r>
              <w:t>217,18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89EF" w14:textId="70321358" w:rsidR="000B32D0" w:rsidRDefault="006F099B" w:rsidP="00306118">
            <w:r>
              <w:t>224,96</w:t>
            </w:r>
          </w:p>
        </w:tc>
      </w:tr>
      <w:tr w:rsidR="000B32D0" w14:paraId="27A69F0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879D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8"/>
                <w:szCs w:val="18"/>
              </w:rPr>
              <w:t>555 202 30024 00 000</w:t>
            </w:r>
            <w:r w:rsidRPr="00F6757F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5D1E" w14:textId="77777777" w:rsidR="000B32D0" w:rsidRDefault="000B32D0" w:rsidP="00306118"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FB86" w14:textId="77777777" w:rsidR="000B32D0" w:rsidRDefault="000B32D0" w:rsidP="00306118">
            <w:r>
              <w:t>0,10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34B" w14:textId="77777777" w:rsidR="000B32D0" w:rsidRDefault="000B32D0" w:rsidP="00306118">
            <w:r>
              <w:t>0,10</w:t>
            </w:r>
          </w:p>
        </w:tc>
      </w:tr>
      <w:tr w:rsidR="000B32D0" w14:paraId="2038C621" w14:textId="77777777" w:rsidTr="00306118">
        <w:trPr>
          <w:trHeight w:val="4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4E2" w14:textId="77777777" w:rsidR="000B32D0" w:rsidRPr="00450C7A" w:rsidRDefault="000B32D0" w:rsidP="00306118">
            <w:pPr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</w:rPr>
              <w:t xml:space="preserve">555 2 02 30024 </w:t>
            </w:r>
            <w:proofErr w:type="gramStart"/>
            <w:r>
              <w:rPr>
                <w:sz w:val="16"/>
                <w:szCs w:val="16"/>
              </w:rPr>
              <w:t xml:space="preserve">10 </w:t>
            </w:r>
            <w:r w:rsidRPr="00A5536A">
              <w:rPr>
                <w:sz w:val="16"/>
                <w:szCs w:val="16"/>
              </w:rPr>
              <w:t xml:space="preserve"> 0000</w:t>
            </w:r>
            <w:proofErr w:type="gramEnd"/>
            <w:r w:rsidRPr="00A5536A">
              <w:rPr>
                <w:sz w:val="16"/>
                <w:szCs w:val="16"/>
              </w:rPr>
              <w:t xml:space="preserve">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D6CF" w14:textId="77777777" w:rsidR="000B32D0" w:rsidRDefault="000B32D0" w:rsidP="00306118">
            <w: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2B1" w14:textId="0AAB1DDF" w:rsidR="000B32D0" w:rsidRDefault="006C3FC6" w:rsidP="00306118">
            <w: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14EE" w14:textId="77777777" w:rsidR="000B32D0" w:rsidRDefault="000B32D0" w:rsidP="00306118"/>
        </w:tc>
      </w:tr>
      <w:tr w:rsidR="000B32D0" w14:paraId="62C67301" w14:textId="77777777" w:rsidTr="00306118">
        <w:trPr>
          <w:trHeight w:val="3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A765" w14:textId="77777777" w:rsidR="000B32D0" w:rsidRPr="00450C7A" w:rsidRDefault="000B32D0" w:rsidP="0030611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555 2 </w:t>
            </w:r>
            <w:proofErr w:type="gramStart"/>
            <w:r>
              <w:rPr>
                <w:sz w:val="16"/>
                <w:szCs w:val="16"/>
              </w:rPr>
              <w:t>02  49999</w:t>
            </w:r>
            <w:proofErr w:type="gramEnd"/>
            <w:r w:rsidRPr="00A553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  <w:r w:rsidRPr="00A5536A">
              <w:rPr>
                <w:sz w:val="16"/>
                <w:szCs w:val="16"/>
              </w:rPr>
              <w:t>0 0000 15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AB81" w14:textId="77777777" w:rsidR="000B32D0" w:rsidRDefault="000B32D0" w:rsidP="00306118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373A" w14:textId="18E52971" w:rsidR="000B32D0" w:rsidRDefault="00383C67" w:rsidP="00306118">
            <w: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6ADC" w14:textId="16F3A6C1" w:rsidR="000B32D0" w:rsidRDefault="000B32D0" w:rsidP="00306118"/>
        </w:tc>
      </w:tr>
      <w:tr w:rsidR="000B32D0" w14:paraId="3124844D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DB94" w14:textId="77777777" w:rsidR="000B32D0" w:rsidRPr="00A5536A" w:rsidRDefault="000B32D0" w:rsidP="00306118">
            <w:pPr>
              <w:rPr>
                <w:sz w:val="16"/>
                <w:szCs w:val="16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C463" w14:textId="77777777" w:rsidR="000B32D0" w:rsidRPr="000352E3" w:rsidRDefault="000B32D0" w:rsidP="00306118">
            <w:r w:rsidRPr="00A5536A">
              <w:rPr>
                <w:b/>
              </w:rPr>
              <w:t>ВСЕГО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DB1D" w14:textId="3CCB011C" w:rsidR="000B32D0" w:rsidRPr="000352E3" w:rsidRDefault="006F099B" w:rsidP="00306118">
            <w:pPr>
              <w:jc w:val="center"/>
            </w:pPr>
            <w:r>
              <w:rPr>
                <w:b/>
              </w:rPr>
              <w:t>9924,18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B682" w14:textId="31704664" w:rsidR="000B32D0" w:rsidRDefault="006F099B" w:rsidP="00306118">
            <w:r>
              <w:rPr>
                <w:b/>
              </w:rPr>
              <w:t>11113,36</w:t>
            </w:r>
          </w:p>
        </w:tc>
      </w:tr>
      <w:tr w:rsidR="000B32D0" w14:paraId="39A9EB98" w14:textId="77777777" w:rsidTr="0030611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472D" w14:textId="77777777" w:rsidR="000B32D0" w:rsidRDefault="000B32D0" w:rsidP="00306118"/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B74F3" w14:textId="77777777"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3B75" w14:textId="77777777" w:rsidR="000B32D0" w:rsidRPr="00A5536A" w:rsidRDefault="000B32D0" w:rsidP="00306118">
            <w:pPr>
              <w:rPr>
                <w:b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E5A6" w14:textId="77777777" w:rsidR="000B32D0" w:rsidRPr="00621399" w:rsidRDefault="000B32D0" w:rsidP="00306118">
            <w:pPr>
              <w:rPr>
                <w:b/>
              </w:rPr>
            </w:pPr>
          </w:p>
        </w:tc>
      </w:tr>
    </w:tbl>
    <w:p w14:paraId="46BFFB56" w14:textId="77777777" w:rsidR="000B32D0" w:rsidRDefault="000B32D0" w:rsidP="000B32D0">
      <w:pPr>
        <w:rPr>
          <w:b/>
        </w:rPr>
      </w:pPr>
    </w:p>
    <w:p w14:paraId="4E19F945" w14:textId="77777777" w:rsidR="000B32D0" w:rsidRDefault="000B32D0" w:rsidP="000B32D0">
      <w:pPr>
        <w:jc w:val="right"/>
        <w:rPr>
          <w:b/>
        </w:rPr>
      </w:pPr>
    </w:p>
    <w:p w14:paraId="557C9C8A" w14:textId="77777777" w:rsidR="000B32D0" w:rsidRDefault="000B32D0" w:rsidP="000B32D0">
      <w:pPr>
        <w:jc w:val="right"/>
        <w:rPr>
          <w:b/>
        </w:rPr>
      </w:pPr>
    </w:p>
    <w:p w14:paraId="288E371F" w14:textId="77777777" w:rsidR="000B32D0" w:rsidRDefault="000B32D0" w:rsidP="000B32D0">
      <w:pPr>
        <w:jc w:val="right"/>
        <w:rPr>
          <w:b/>
        </w:rPr>
      </w:pPr>
    </w:p>
    <w:p w14:paraId="72E563B2" w14:textId="77777777" w:rsidR="000B32D0" w:rsidRDefault="000B32D0" w:rsidP="000B32D0">
      <w:pPr>
        <w:jc w:val="center"/>
        <w:rPr>
          <w:b/>
          <w:lang w:val="en-US"/>
        </w:rPr>
      </w:pPr>
    </w:p>
    <w:p w14:paraId="652E8FC9" w14:textId="77777777" w:rsidR="00785BB2" w:rsidRDefault="006F099B"/>
    <w:sectPr w:rsidR="00785BB2" w:rsidSect="003D7985">
      <w:pgSz w:w="11906" w:h="16838"/>
      <w:pgMar w:top="719" w:right="39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08E"/>
    <w:rsid w:val="00002666"/>
    <w:rsid w:val="0001003E"/>
    <w:rsid w:val="00053D1F"/>
    <w:rsid w:val="00096DF6"/>
    <w:rsid w:val="000B32D0"/>
    <w:rsid w:val="00135DBE"/>
    <w:rsid w:val="001574CF"/>
    <w:rsid w:val="001E137B"/>
    <w:rsid w:val="00223024"/>
    <w:rsid w:val="00232122"/>
    <w:rsid w:val="002327C9"/>
    <w:rsid w:val="00247070"/>
    <w:rsid w:val="002C6934"/>
    <w:rsid w:val="0033074D"/>
    <w:rsid w:val="00383C67"/>
    <w:rsid w:val="003D0350"/>
    <w:rsid w:val="003D145D"/>
    <w:rsid w:val="00404764"/>
    <w:rsid w:val="0041673F"/>
    <w:rsid w:val="00417C45"/>
    <w:rsid w:val="00476A8B"/>
    <w:rsid w:val="004B2DB5"/>
    <w:rsid w:val="004F4C09"/>
    <w:rsid w:val="005805FB"/>
    <w:rsid w:val="005A2FC1"/>
    <w:rsid w:val="00600F17"/>
    <w:rsid w:val="00606293"/>
    <w:rsid w:val="006C3FC6"/>
    <w:rsid w:val="006F099B"/>
    <w:rsid w:val="0071088F"/>
    <w:rsid w:val="007D3EE8"/>
    <w:rsid w:val="00864522"/>
    <w:rsid w:val="0094566A"/>
    <w:rsid w:val="009D413A"/>
    <w:rsid w:val="00A55B82"/>
    <w:rsid w:val="00A572EC"/>
    <w:rsid w:val="00A86995"/>
    <w:rsid w:val="00CB0084"/>
    <w:rsid w:val="00D21485"/>
    <w:rsid w:val="00D9108E"/>
    <w:rsid w:val="00DB60B8"/>
    <w:rsid w:val="00DF1C53"/>
    <w:rsid w:val="00E1047C"/>
    <w:rsid w:val="00F03FE5"/>
    <w:rsid w:val="00FB2262"/>
    <w:rsid w:val="00FF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15A"/>
  <w15:chartTrackingRefBased/>
  <w15:docId w15:val="{3AE31217-D515-46DA-BE25-095CC3FB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32D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32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00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00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2011</Words>
  <Characters>11469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16</vt:i4>
      </vt:variant>
    </vt:vector>
  </HeadingPairs>
  <TitlesOfParts>
    <vt:vector size="17" baseType="lpstr">
      <vt:lpstr/>
      <vt:lpstr>Приложение 12 </vt:lpstr>
      <vt:lpstr>к  решению№150 сороковой сессии шестого созыва</vt:lpstr>
      <vt:lpstr>от   .11.2023г.  </vt:lpstr>
      <vt:lpstr>«О проекте бюджета Лебедевского сельсовета Тогучинского района Новосибирской об</vt:lpstr>
      <vt:lpstr>Таблица 1</vt:lpstr>
      <vt:lpstr>ДОХОДЫ</vt:lpstr>
      <vt:lpstr/>
      <vt:lpstr/>
      <vt:lpstr/>
      <vt:lpstr/>
      <vt:lpstr/>
      <vt:lpstr/>
      <vt:lpstr/>
      <vt:lpstr>Таблица 2</vt:lpstr>
      <vt:lpstr>приложение  4 </vt:lpstr>
      <vt:lpstr>ДОХОДЫ</vt:lpstr>
    </vt:vector>
  </TitlesOfParts>
  <Company/>
  <LinksUpToDate>false</LinksUpToDate>
  <CharactersWithSpaces>13454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2024-12-23T03:42:00Z</cp:lastPrinted>
  <dcterms:created xsi:type="dcterms:W3CDTF">2024-11-01T09:12:00Z</dcterms:created>
  <dcterms:modified xsi:type="dcterms:W3CDTF">2024-12-23T03:42:00Z</dcterms:modified>
</cp:coreProperties>
</file>